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18663" w14:textId="77777777" w:rsidR="00C2667E" w:rsidRPr="00C2667E" w:rsidRDefault="00C2667E" w:rsidP="00C2667E">
      <w:pPr>
        <w:shd w:val="clear" w:color="auto" w:fill="FFFFFF"/>
        <w:tabs>
          <w:tab w:val="left" w:pos="1046"/>
        </w:tabs>
        <w:jc w:val="center"/>
        <w:rPr>
          <w:bCs/>
          <w:sz w:val="36"/>
        </w:rPr>
      </w:pPr>
      <w:r w:rsidRPr="00C2667E">
        <w:rPr>
          <w:bCs/>
          <w:sz w:val="48"/>
          <w:szCs w:val="48"/>
        </w:rPr>
        <w:t>П О С Т А Н О В Л Е Н И Е</w:t>
      </w:r>
    </w:p>
    <w:p w14:paraId="2B5AA080" w14:textId="77777777" w:rsidR="00C2667E" w:rsidRDefault="00C2667E" w:rsidP="00C2667E">
      <w:pPr>
        <w:pStyle w:val="5"/>
        <w:rPr>
          <w:b/>
          <w:bCs/>
          <w:sz w:val="34"/>
          <w:szCs w:val="34"/>
        </w:rPr>
      </w:pPr>
    </w:p>
    <w:p w14:paraId="14CD7256" w14:textId="0F7F8D41" w:rsidR="00C2667E" w:rsidRPr="00C2667E" w:rsidRDefault="00C2667E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>АДМИНИСТРАЦИИ АТЯШЕВСКОГО</w:t>
      </w:r>
    </w:p>
    <w:p w14:paraId="28A81613" w14:textId="77777777" w:rsidR="00C2667E" w:rsidRPr="00C2667E" w:rsidRDefault="00C2667E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 xml:space="preserve">МУНИЦИПАЛЬНОГО РАЙОНА  </w:t>
      </w:r>
    </w:p>
    <w:p w14:paraId="53639FA8" w14:textId="77777777" w:rsidR="00C2667E" w:rsidRPr="00C2667E" w:rsidRDefault="00C2667E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>РЕСПУБЛИКИ МОРДОВИЯ</w:t>
      </w:r>
    </w:p>
    <w:p w14:paraId="2FF0D82F" w14:textId="77777777" w:rsidR="00C2667E" w:rsidRPr="00C2667E" w:rsidRDefault="00C2667E" w:rsidP="00C2667E">
      <w:pPr>
        <w:jc w:val="center"/>
        <w:rPr>
          <w:b w:val="0"/>
        </w:rPr>
      </w:pPr>
    </w:p>
    <w:p w14:paraId="2E2D679F" w14:textId="1431ABB2" w:rsidR="00C669AB" w:rsidRDefault="00C2667E" w:rsidP="00C2667E">
      <w:pPr>
        <w:jc w:val="center"/>
      </w:pPr>
      <w:r>
        <w:t xml:space="preserve">    </w:t>
      </w:r>
      <w:r>
        <w:tab/>
      </w:r>
      <w:r w:rsidR="0036548B">
        <w:t>03.05.2024</w:t>
      </w:r>
      <w:r>
        <w:t xml:space="preserve">                                                                            №</w:t>
      </w:r>
      <w:r w:rsidR="0036548B">
        <w:t xml:space="preserve"> 205</w:t>
      </w:r>
      <w:r>
        <w:t xml:space="preserve">    </w:t>
      </w:r>
    </w:p>
    <w:p w14:paraId="054F063B" w14:textId="77777777" w:rsidR="00C669AB" w:rsidRDefault="00C669AB" w:rsidP="00C669AB">
      <w:pPr>
        <w:jc w:val="center"/>
      </w:pPr>
    </w:p>
    <w:p w14:paraId="1F5AA6F1" w14:textId="77777777" w:rsidR="00C669AB" w:rsidRDefault="00C669AB" w:rsidP="00C669AB">
      <w:pPr>
        <w:jc w:val="center"/>
      </w:pPr>
    </w:p>
    <w:p w14:paraId="7B9E0BCF" w14:textId="77777777" w:rsidR="00C669AB" w:rsidRDefault="00C669AB" w:rsidP="00C669AB">
      <w:pPr>
        <w:jc w:val="center"/>
      </w:pPr>
    </w:p>
    <w:p w14:paraId="1C2D9EB2" w14:textId="0E4802BF" w:rsidR="00C669AB" w:rsidRDefault="00C669AB" w:rsidP="00C669AB">
      <w:pPr>
        <w:jc w:val="center"/>
      </w:pPr>
      <w:r>
        <w:t>Об установлении публичного сервитута</w:t>
      </w:r>
    </w:p>
    <w:p w14:paraId="1D2DC8C4" w14:textId="77777777" w:rsidR="00C669AB" w:rsidRDefault="00C669AB" w:rsidP="00C669AB">
      <w:pPr>
        <w:jc w:val="center"/>
      </w:pPr>
      <w:r>
        <w:t xml:space="preserve"> для использования земель и земельных участков в целях эксплуатации </w:t>
      </w:r>
    </w:p>
    <w:p w14:paraId="007BC03A" w14:textId="77777777" w:rsidR="00C669AB" w:rsidRDefault="00C669AB" w:rsidP="00C669AB">
      <w:pPr>
        <w:jc w:val="center"/>
      </w:pPr>
      <w:r>
        <w:t>линейного объекта системы газоснабжения местного значения</w:t>
      </w:r>
    </w:p>
    <w:p w14:paraId="567A58C7" w14:textId="6412CF80" w:rsidR="00DA5468" w:rsidRDefault="00027A38" w:rsidP="00DA5468">
      <w:pPr>
        <w:jc w:val="center"/>
      </w:pPr>
      <w:r>
        <w:t>«</w:t>
      </w:r>
      <w:r w:rsidRPr="00027A38">
        <w:t>Надземный газопровод низкого давления в с. Мордовские Сыреси Атяшевского района</w:t>
      </w:r>
      <w:r>
        <w:t>»</w:t>
      </w:r>
    </w:p>
    <w:p w14:paraId="40AF5617" w14:textId="77777777" w:rsidR="00027A38" w:rsidRDefault="00027A38" w:rsidP="00DA5468">
      <w:pPr>
        <w:jc w:val="center"/>
      </w:pPr>
    </w:p>
    <w:p w14:paraId="7BE90B80" w14:textId="296CF547" w:rsidR="00C669AB" w:rsidRDefault="00C669AB" w:rsidP="00C669AB">
      <w:pPr>
        <w:jc w:val="both"/>
        <w:rPr>
          <w:b w:val="0"/>
          <w:szCs w:val="28"/>
        </w:rPr>
      </w:pPr>
      <w:r>
        <w:rPr>
          <w:b w:val="0"/>
          <w:bCs/>
        </w:rPr>
        <w:tab/>
        <w:t xml:space="preserve"> В соответствии главой </w:t>
      </w:r>
      <w:r>
        <w:rPr>
          <w:b w:val="0"/>
          <w:bCs/>
          <w:lang w:val="en-US"/>
        </w:rPr>
        <w:t>V</w:t>
      </w:r>
      <w:r>
        <w:rPr>
          <w:b w:val="0"/>
          <w:bCs/>
        </w:rPr>
        <w:t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ходатайства Общества с ограниченной ответственностью «ИНВЕСТ-ТРЕЙДХАУС», учитывая отсутствие заявлений иных правообладателей земельных участков в период публикации сообщения о возможном установлении публичного сервитута, размещенной в газете «Вперед» № 1</w:t>
      </w:r>
      <w:r w:rsidR="00DA5468">
        <w:rPr>
          <w:b w:val="0"/>
          <w:bCs/>
        </w:rPr>
        <w:t>3</w:t>
      </w:r>
      <w:r>
        <w:rPr>
          <w:b w:val="0"/>
          <w:bCs/>
        </w:rPr>
        <w:t xml:space="preserve"> (898</w:t>
      </w:r>
      <w:r w:rsidR="00DA5468">
        <w:rPr>
          <w:b w:val="0"/>
          <w:bCs/>
        </w:rPr>
        <w:t>7</w:t>
      </w:r>
      <w:r>
        <w:rPr>
          <w:b w:val="0"/>
          <w:bCs/>
        </w:rPr>
        <w:t>) от 2</w:t>
      </w:r>
      <w:r w:rsidR="00DA5468">
        <w:rPr>
          <w:b w:val="0"/>
          <w:bCs/>
        </w:rPr>
        <w:t>9</w:t>
      </w:r>
      <w:r>
        <w:rPr>
          <w:b w:val="0"/>
          <w:bCs/>
        </w:rPr>
        <w:t xml:space="preserve"> марта 2024 года, а также на официальном сайте органов местного самоуправления Атяшевского  муниципального района, руководствуясь </w:t>
      </w:r>
      <w:r>
        <w:rPr>
          <w:b w:val="0"/>
          <w:szCs w:val="28"/>
        </w:rPr>
        <w:t xml:space="preserve">Уставом Атяшевского муниципального района Республики Мордовия, Администрация Атяшевского муниципального района Республики Мордовия </w:t>
      </w:r>
    </w:p>
    <w:p w14:paraId="366B3635" w14:textId="77777777" w:rsidR="00C669AB" w:rsidRDefault="00C669AB" w:rsidP="00C669AB">
      <w:pPr>
        <w:jc w:val="center"/>
        <w:rPr>
          <w:b w:val="0"/>
          <w:bCs/>
          <w:sz w:val="26"/>
          <w:szCs w:val="26"/>
        </w:rPr>
      </w:pPr>
      <w:r>
        <w:rPr>
          <w:b w:val="0"/>
          <w:szCs w:val="28"/>
        </w:rPr>
        <w:t>п о с т а н о в л я е т:</w:t>
      </w:r>
    </w:p>
    <w:p w14:paraId="4A0B657F" w14:textId="77777777" w:rsidR="00C669AB" w:rsidRDefault="00C669AB" w:rsidP="00C669AB">
      <w:pPr>
        <w:numPr>
          <w:ilvl w:val="0"/>
          <w:numId w:val="1"/>
        </w:numPr>
        <w:jc w:val="both"/>
        <w:rPr>
          <w:b w:val="0"/>
          <w:bCs/>
        </w:rPr>
      </w:pPr>
      <w:r>
        <w:rPr>
          <w:b w:val="0"/>
          <w:bCs/>
        </w:rPr>
        <w:t xml:space="preserve">Установить </w:t>
      </w:r>
    </w:p>
    <w:p w14:paraId="32419599" w14:textId="1275B79F" w:rsidR="00C669AB" w:rsidRDefault="00C669AB" w:rsidP="00C669AB">
      <w:pPr>
        <w:ind w:firstLine="567"/>
        <w:jc w:val="both"/>
        <w:rPr>
          <w:b w:val="0"/>
          <w:bCs/>
        </w:rPr>
      </w:pPr>
      <w:r>
        <w:rPr>
          <w:b w:val="0"/>
          <w:bCs/>
        </w:rPr>
        <w:t xml:space="preserve">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</w:t>
      </w:r>
      <w:r w:rsidR="00027A38">
        <w:rPr>
          <w:b w:val="0"/>
          <w:bCs/>
        </w:rPr>
        <w:t>«</w:t>
      </w:r>
      <w:r w:rsidR="00027A38" w:rsidRPr="00027A38">
        <w:rPr>
          <w:b w:val="0"/>
          <w:bCs/>
        </w:rPr>
        <w:t>Надземный газопровод низкого давления в с. Мордовские Сыреси Атяшевского района</w:t>
      </w:r>
      <w:r w:rsidR="00027A38">
        <w:rPr>
          <w:b w:val="0"/>
          <w:bCs/>
        </w:rPr>
        <w:t>»</w:t>
      </w:r>
      <w:r w:rsidR="00027A38" w:rsidRPr="00027A38">
        <w:rPr>
          <w:b w:val="0"/>
          <w:bCs/>
        </w:rPr>
        <w:t xml:space="preserve"> </w:t>
      </w:r>
      <w:r>
        <w:rPr>
          <w:b w:val="0"/>
          <w:bCs/>
        </w:rPr>
        <w:t>(далее соответственно - публичный сервитут, инженерное сооружение), по перечню и в границах согласно приложениям №1 и №2;</w:t>
      </w:r>
    </w:p>
    <w:p w14:paraId="1914EDF8" w14:textId="77777777" w:rsidR="00C669AB" w:rsidRDefault="00C669AB" w:rsidP="00C669AB">
      <w:pPr>
        <w:ind w:firstLine="567"/>
        <w:jc w:val="both"/>
        <w:rPr>
          <w:b w:val="0"/>
          <w:bCs/>
        </w:rPr>
      </w:pPr>
      <w:r>
        <w:rPr>
          <w:b w:val="0"/>
          <w:bCs/>
        </w:rPr>
        <w:t>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14:paraId="52F9FF56" w14:textId="77777777" w:rsidR="00C669AB" w:rsidRDefault="00C669AB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lastRenderedPageBreak/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14:paraId="5BC56194" w14:textId="77777777" w:rsidR="00C669AB" w:rsidRDefault="00C669AB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14:paraId="3E3D54B7" w14:textId="77777777" w:rsidR="00C669AB" w:rsidRDefault="00C669AB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14:paraId="51E7C42D" w14:textId="77777777" w:rsidR="00C669AB" w:rsidRDefault="00C669AB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14:paraId="435DC811" w14:textId="77777777" w:rsidR="00C669AB" w:rsidRDefault="00C669AB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6. Отделу по управлению муниципальным имуществом и земельными отношениями Администрации Атяшевского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14:paraId="7FD10638" w14:textId="77777777" w:rsidR="00C669AB" w:rsidRDefault="00C669AB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7. Настоящее постановление вступает в силу со дня его подписания.</w:t>
      </w:r>
    </w:p>
    <w:p w14:paraId="10E88E94" w14:textId="77777777" w:rsidR="00C669AB" w:rsidRDefault="00C669AB" w:rsidP="00C669AB">
      <w:pPr>
        <w:jc w:val="both"/>
        <w:rPr>
          <w:bCs/>
        </w:rPr>
      </w:pPr>
    </w:p>
    <w:p w14:paraId="44B27D89" w14:textId="77777777" w:rsidR="00C669AB" w:rsidRDefault="00C669AB" w:rsidP="00C669AB">
      <w:pPr>
        <w:jc w:val="both"/>
        <w:rPr>
          <w:bCs/>
        </w:rPr>
      </w:pPr>
    </w:p>
    <w:p w14:paraId="0E86CC56" w14:textId="77777777" w:rsidR="00C669AB" w:rsidRDefault="00C669AB" w:rsidP="00C669AB">
      <w:pPr>
        <w:jc w:val="both"/>
        <w:rPr>
          <w:bCs/>
        </w:rPr>
      </w:pPr>
      <w:r>
        <w:rPr>
          <w:bCs/>
        </w:rPr>
        <w:t xml:space="preserve">Глава Атяшевского </w:t>
      </w:r>
    </w:p>
    <w:p w14:paraId="6459B15E" w14:textId="77777777" w:rsidR="00C669AB" w:rsidRDefault="00C669AB" w:rsidP="00C669AB">
      <w:pPr>
        <w:jc w:val="both"/>
        <w:rPr>
          <w:bCs/>
        </w:rPr>
      </w:pPr>
      <w:r>
        <w:rPr>
          <w:bCs/>
        </w:rPr>
        <w:t xml:space="preserve">муниципального района                                     </w:t>
      </w:r>
      <w:r>
        <w:rPr>
          <w:bCs/>
        </w:rPr>
        <w:tab/>
      </w:r>
      <w:r>
        <w:rPr>
          <w:bCs/>
        </w:rPr>
        <w:tab/>
        <w:t xml:space="preserve">                </w:t>
      </w:r>
    </w:p>
    <w:p w14:paraId="5FF650D8" w14:textId="36389BD7" w:rsidR="00C669AB" w:rsidRDefault="00C669AB" w:rsidP="00C669AB">
      <w:pPr>
        <w:jc w:val="both"/>
        <w:rPr>
          <w:bCs/>
        </w:rPr>
      </w:pPr>
      <w:r>
        <w:rPr>
          <w:bCs/>
        </w:rPr>
        <w:t>Республики Мордовия                                                                  К.Н. Николаев</w:t>
      </w:r>
    </w:p>
    <w:p w14:paraId="07884550" w14:textId="77777777" w:rsidR="00C669AB" w:rsidRDefault="00C669AB" w:rsidP="00C669AB">
      <w:pPr>
        <w:jc w:val="right"/>
        <w:rPr>
          <w:b w:val="0"/>
          <w:bCs/>
          <w:sz w:val="22"/>
          <w:szCs w:val="22"/>
        </w:rPr>
      </w:pPr>
    </w:p>
    <w:p w14:paraId="5E8CB9B9" w14:textId="11F37FBD" w:rsidR="00EB702F" w:rsidRDefault="00EB702F">
      <w:pPr>
        <w:spacing w:after="160"/>
        <w:ind w:firstLine="680"/>
      </w:pPr>
      <w:r>
        <w:br w:type="page"/>
      </w:r>
    </w:p>
    <w:p w14:paraId="4F950419" w14:textId="77777777" w:rsidR="00EB702F" w:rsidRPr="00EB702F" w:rsidRDefault="00EB702F" w:rsidP="00EB702F">
      <w:pPr>
        <w:pageBreakBefore/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lastRenderedPageBreak/>
        <w:t>Приложение №1</w:t>
      </w:r>
    </w:p>
    <w:p w14:paraId="22CB001C" w14:textId="77777777" w:rsidR="00EB702F" w:rsidRPr="00EB702F" w:rsidRDefault="00EB702F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к постановлению администрации</w:t>
      </w:r>
    </w:p>
    <w:p w14:paraId="60D00185" w14:textId="77777777" w:rsidR="00EB702F" w:rsidRPr="00EB702F" w:rsidRDefault="00EB702F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Атяшевского муниципального района </w:t>
      </w:r>
    </w:p>
    <w:p w14:paraId="26D732DF" w14:textId="77777777" w:rsidR="00EB702F" w:rsidRPr="00EB702F" w:rsidRDefault="00EB702F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Республики Мордовия</w:t>
      </w:r>
    </w:p>
    <w:p w14:paraId="28C7498A" w14:textId="2D9C3E08" w:rsidR="00EB702F" w:rsidRPr="00EB702F" w:rsidRDefault="00EB702F" w:rsidP="00EB702F">
      <w:pPr>
        <w:jc w:val="center"/>
        <w:rPr>
          <w:b w:val="0"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                                        </w:t>
      </w:r>
      <w:r>
        <w:rPr>
          <w:b w:val="0"/>
          <w:bCs/>
          <w:sz w:val="22"/>
          <w:szCs w:val="22"/>
        </w:rPr>
        <w:t xml:space="preserve">   </w:t>
      </w:r>
      <w:r w:rsidRPr="00EB702F">
        <w:rPr>
          <w:b w:val="0"/>
          <w:bCs/>
          <w:sz w:val="22"/>
          <w:szCs w:val="22"/>
        </w:rPr>
        <w:t xml:space="preserve"> от «</w:t>
      </w:r>
      <w:r w:rsidR="00AD1404">
        <w:rPr>
          <w:b w:val="0"/>
          <w:bCs/>
          <w:sz w:val="22"/>
          <w:szCs w:val="22"/>
        </w:rPr>
        <w:t xml:space="preserve"> 3</w:t>
      </w:r>
      <w:r w:rsidRPr="00EB702F">
        <w:rPr>
          <w:b w:val="0"/>
          <w:bCs/>
          <w:sz w:val="22"/>
          <w:szCs w:val="22"/>
        </w:rPr>
        <w:t xml:space="preserve">» </w:t>
      </w:r>
      <w:r w:rsidR="00AD1404">
        <w:rPr>
          <w:b w:val="0"/>
          <w:bCs/>
          <w:sz w:val="22"/>
          <w:szCs w:val="22"/>
        </w:rPr>
        <w:t xml:space="preserve"> мая</w:t>
      </w:r>
      <w:r w:rsidRPr="00EB702F">
        <w:rPr>
          <w:b w:val="0"/>
          <w:bCs/>
          <w:sz w:val="22"/>
          <w:szCs w:val="22"/>
        </w:rPr>
        <w:t xml:space="preserve"> 2024 г. №</w:t>
      </w:r>
      <w:r w:rsidR="00AD1404">
        <w:rPr>
          <w:b w:val="0"/>
          <w:bCs/>
          <w:sz w:val="22"/>
          <w:szCs w:val="22"/>
        </w:rPr>
        <w:t>205</w:t>
      </w:r>
    </w:p>
    <w:p w14:paraId="005CF347" w14:textId="77777777" w:rsidR="00EB702F" w:rsidRPr="00EB702F" w:rsidRDefault="00EB702F" w:rsidP="00EB702F">
      <w:pPr>
        <w:rPr>
          <w:sz w:val="22"/>
          <w:szCs w:val="22"/>
        </w:rPr>
      </w:pPr>
    </w:p>
    <w:p w14:paraId="08ED8A7E" w14:textId="77777777" w:rsidR="00EB702F" w:rsidRPr="00EB702F" w:rsidRDefault="00EB702F" w:rsidP="00EB702F">
      <w:pPr>
        <w:tabs>
          <w:tab w:val="left" w:pos="3570"/>
        </w:tabs>
        <w:jc w:val="center"/>
        <w:rPr>
          <w:szCs w:val="28"/>
        </w:rPr>
      </w:pPr>
      <w:r w:rsidRPr="00EB702F">
        <w:rPr>
          <w:szCs w:val="28"/>
        </w:rPr>
        <w:t>Перечень</w:t>
      </w:r>
    </w:p>
    <w:p w14:paraId="1BE6B0E2" w14:textId="77777777" w:rsidR="00EB702F" w:rsidRPr="00EB702F" w:rsidRDefault="00EB702F" w:rsidP="00EB702F">
      <w:pPr>
        <w:jc w:val="center"/>
        <w:rPr>
          <w:bCs/>
        </w:rPr>
      </w:pPr>
      <w:r w:rsidRPr="00EB702F">
        <w:rPr>
          <w:szCs w:val="28"/>
        </w:rPr>
        <w:t xml:space="preserve">земель и земельных участков, </w:t>
      </w:r>
      <w:r w:rsidRPr="00EB702F">
        <w:rPr>
          <w:rFonts w:hint="eastAsia"/>
          <w:bCs/>
        </w:rPr>
        <w:t>в отношении которых устанавливается</w:t>
      </w:r>
      <w:r w:rsidRPr="00EB702F">
        <w:rPr>
          <w:bCs/>
        </w:rPr>
        <w:t xml:space="preserve"> </w:t>
      </w:r>
    </w:p>
    <w:p w14:paraId="7C1C9D4A" w14:textId="77777777" w:rsidR="00EB702F" w:rsidRDefault="00EB702F" w:rsidP="00EB702F">
      <w:pPr>
        <w:jc w:val="center"/>
        <w:rPr>
          <w:bCs/>
        </w:rPr>
      </w:pPr>
      <w:r w:rsidRPr="00EB702F">
        <w:rPr>
          <w:rFonts w:hint="eastAsia"/>
          <w:bCs/>
        </w:rPr>
        <w:t>публичный сервитут и его границы</w:t>
      </w:r>
    </w:p>
    <w:p w14:paraId="0DB210ED" w14:textId="77777777" w:rsidR="00EB702F" w:rsidRPr="00EB702F" w:rsidRDefault="00EB702F" w:rsidP="00EB702F">
      <w:pPr>
        <w:jc w:val="center"/>
        <w:rPr>
          <w:bCs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05"/>
        <w:gridCol w:w="6940"/>
      </w:tblGrid>
      <w:tr w:rsidR="00EB702F" w14:paraId="249569B7" w14:textId="77777777" w:rsidTr="00027A38">
        <w:tc>
          <w:tcPr>
            <w:tcW w:w="24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DCADBF" w14:textId="3E20DD9C" w:rsidR="00EB702F" w:rsidRDefault="00EB702F" w:rsidP="00EB702F">
            <w:r w:rsidRPr="00D2710D">
              <w:rPr>
                <w:color w:val="000000"/>
                <w:sz w:val="22"/>
                <w:szCs w:val="22"/>
              </w:rPr>
              <w:t>Кадастровый номер земельного участка</w:t>
            </w:r>
          </w:p>
        </w:tc>
        <w:tc>
          <w:tcPr>
            <w:tcW w:w="6940" w:type="dxa"/>
            <w:shd w:val="clear" w:color="auto" w:fill="auto"/>
            <w:vAlign w:val="center"/>
          </w:tcPr>
          <w:p w14:paraId="4F024171" w14:textId="0DE28144" w:rsidR="00EB702F" w:rsidRDefault="00EB702F" w:rsidP="00EB702F">
            <w:r w:rsidRPr="00D2710D">
              <w:rPr>
                <w:color w:val="000000"/>
                <w:sz w:val="22"/>
                <w:szCs w:val="22"/>
              </w:rPr>
              <w:t>Адрес или иное описание местоположения земельного участка</w:t>
            </w:r>
          </w:p>
        </w:tc>
      </w:tr>
      <w:tr w:rsidR="00027A38" w:rsidRPr="00027A38" w14:paraId="21F23F34" w14:textId="77777777" w:rsidTr="00027A38">
        <w:trPr>
          <w:trHeight w:val="300"/>
        </w:trPr>
        <w:tc>
          <w:tcPr>
            <w:tcW w:w="2405" w:type="dxa"/>
            <w:noWrap/>
            <w:hideMark/>
          </w:tcPr>
          <w:p w14:paraId="65778028" w14:textId="77777777" w:rsidR="00027A38" w:rsidRPr="00027A38" w:rsidRDefault="00027A38" w:rsidP="00027A38">
            <w:pPr>
              <w:rPr>
                <w:b w:val="0"/>
                <w:color w:val="000000"/>
                <w:sz w:val="24"/>
                <w:szCs w:val="24"/>
              </w:rPr>
            </w:pPr>
            <w:r w:rsidRPr="00027A38">
              <w:rPr>
                <w:b w:val="0"/>
                <w:color w:val="000000"/>
                <w:sz w:val="24"/>
                <w:szCs w:val="24"/>
              </w:rPr>
              <w:t>13:03:0214004</w:t>
            </w:r>
          </w:p>
        </w:tc>
        <w:tc>
          <w:tcPr>
            <w:tcW w:w="6940" w:type="dxa"/>
            <w:noWrap/>
            <w:hideMark/>
          </w:tcPr>
          <w:p w14:paraId="347C5C6B" w14:textId="77777777" w:rsidR="00027A38" w:rsidRPr="00027A38" w:rsidRDefault="00027A38" w:rsidP="00027A38">
            <w:pPr>
              <w:rPr>
                <w:b w:val="0"/>
                <w:color w:val="000000"/>
                <w:sz w:val="24"/>
                <w:szCs w:val="24"/>
              </w:rPr>
            </w:pPr>
            <w:r w:rsidRPr="00027A38">
              <w:rPr>
                <w:b w:val="0"/>
                <w:color w:val="000000"/>
                <w:sz w:val="24"/>
                <w:szCs w:val="24"/>
              </w:rPr>
              <w:t>Республика Мордовия, Атяшевский район, с. Мордовские Сыреси</w:t>
            </w:r>
          </w:p>
        </w:tc>
      </w:tr>
      <w:tr w:rsidR="00027A38" w:rsidRPr="00027A38" w14:paraId="0AB41B30" w14:textId="77777777" w:rsidTr="00027A38">
        <w:trPr>
          <w:trHeight w:val="300"/>
        </w:trPr>
        <w:tc>
          <w:tcPr>
            <w:tcW w:w="2405" w:type="dxa"/>
            <w:noWrap/>
            <w:hideMark/>
          </w:tcPr>
          <w:p w14:paraId="656F688F" w14:textId="77777777" w:rsidR="00027A38" w:rsidRPr="00027A38" w:rsidRDefault="00027A38" w:rsidP="00027A38">
            <w:pPr>
              <w:rPr>
                <w:b w:val="0"/>
                <w:color w:val="000000"/>
                <w:sz w:val="24"/>
                <w:szCs w:val="24"/>
              </w:rPr>
            </w:pPr>
            <w:r w:rsidRPr="00027A38">
              <w:rPr>
                <w:b w:val="0"/>
                <w:color w:val="000000"/>
                <w:sz w:val="24"/>
                <w:szCs w:val="24"/>
              </w:rPr>
              <w:t>13:03:0214004:15</w:t>
            </w:r>
          </w:p>
        </w:tc>
        <w:tc>
          <w:tcPr>
            <w:tcW w:w="6940" w:type="dxa"/>
            <w:noWrap/>
            <w:hideMark/>
          </w:tcPr>
          <w:p w14:paraId="7E0B1867" w14:textId="77777777" w:rsidR="00027A38" w:rsidRPr="00027A38" w:rsidRDefault="00027A38" w:rsidP="00027A38">
            <w:pPr>
              <w:rPr>
                <w:b w:val="0"/>
                <w:color w:val="000000"/>
                <w:sz w:val="24"/>
                <w:szCs w:val="24"/>
              </w:rPr>
            </w:pPr>
            <w:r w:rsidRPr="00027A38">
              <w:rPr>
                <w:b w:val="0"/>
                <w:color w:val="000000"/>
                <w:sz w:val="24"/>
                <w:szCs w:val="24"/>
              </w:rPr>
              <w:t>Республика Мордовия, Атяшевский район, с. Мордовские Сыреси, ул. Октябрьская, дом 27</w:t>
            </w:r>
          </w:p>
        </w:tc>
      </w:tr>
      <w:tr w:rsidR="00027A38" w:rsidRPr="00027A38" w14:paraId="317DA1F0" w14:textId="77777777" w:rsidTr="00027A38">
        <w:trPr>
          <w:trHeight w:val="300"/>
        </w:trPr>
        <w:tc>
          <w:tcPr>
            <w:tcW w:w="2405" w:type="dxa"/>
            <w:noWrap/>
            <w:hideMark/>
          </w:tcPr>
          <w:p w14:paraId="3A83A5FA" w14:textId="77777777" w:rsidR="00027A38" w:rsidRPr="00027A38" w:rsidRDefault="00027A38" w:rsidP="00027A38">
            <w:pPr>
              <w:rPr>
                <w:b w:val="0"/>
                <w:color w:val="000000"/>
                <w:sz w:val="24"/>
                <w:szCs w:val="24"/>
              </w:rPr>
            </w:pPr>
            <w:r w:rsidRPr="00027A38">
              <w:rPr>
                <w:b w:val="0"/>
                <w:color w:val="000000"/>
                <w:sz w:val="24"/>
                <w:szCs w:val="24"/>
              </w:rPr>
              <w:t>13:03:0214004:192</w:t>
            </w:r>
          </w:p>
        </w:tc>
        <w:tc>
          <w:tcPr>
            <w:tcW w:w="6940" w:type="dxa"/>
            <w:noWrap/>
            <w:hideMark/>
          </w:tcPr>
          <w:p w14:paraId="678341BB" w14:textId="77777777" w:rsidR="00027A38" w:rsidRPr="00027A38" w:rsidRDefault="00027A38" w:rsidP="00027A38">
            <w:pPr>
              <w:rPr>
                <w:b w:val="0"/>
                <w:color w:val="000000"/>
                <w:sz w:val="24"/>
                <w:szCs w:val="24"/>
              </w:rPr>
            </w:pPr>
            <w:r w:rsidRPr="00027A38">
              <w:rPr>
                <w:b w:val="0"/>
                <w:color w:val="000000"/>
                <w:sz w:val="24"/>
                <w:szCs w:val="24"/>
              </w:rPr>
              <w:t>Республика Мордовия, Атяшевский район, с. Мордовские Сыреси</w:t>
            </w:r>
          </w:p>
        </w:tc>
      </w:tr>
    </w:tbl>
    <w:p w14:paraId="7C895581" w14:textId="77777777" w:rsidR="00027A38" w:rsidRDefault="00C3031E">
      <w:pPr>
        <w:spacing w:after="160"/>
        <w:ind w:firstLine="680"/>
        <w:sectPr w:rsidR="00027A38" w:rsidSect="00941348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r>
        <w:br w:type="page"/>
      </w:r>
    </w:p>
    <w:p w14:paraId="4608C6BD" w14:textId="5D8FF23A" w:rsidR="00C3031E" w:rsidRPr="00EB702F" w:rsidRDefault="00C3031E" w:rsidP="00956D75">
      <w:pPr>
        <w:pageBreakBefore/>
        <w:ind w:left="4536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lastRenderedPageBreak/>
        <w:t>Приложение №</w:t>
      </w:r>
      <w:r>
        <w:rPr>
          <w:b w:val="0"/>
          <w:bCs/>
          <w:sz w:val="22"/>
          <w:szCs w:val="22"/>
        </w:rPr>
        <w:t xml:space="preserve"> 2</w:t>
      </w:r>
    </w:p>
    <w:p w14:paraId="59BD104F" w14:textId="77777777" w:rsidR="00C3031E" w:rsidRPr="00EB702F" w:rsidRDefault="00C3031E" w:rsidP="00956D75">
      <w:pPr>
        <w:ind w:left="4536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к постановлению администрации</w:t>
      </w:r>
    </w:p>
    <w:p w14:paraId="452783C3" w14:textId="77777777" w:rsidR="00C3031E" w:rsidRPr="00EB702F" w:rsidRDefault="00C3031E" w:rsidP="00956D75">
      <w:pPr>
        <w:ind w:left="4536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Атяшевского муниципального района </w:t>
      </w:r>
    </w:p>
    <w:p w14:paraId="17F69A3F" w14:textId="77777777" w:rsidR="00C3031E" w:rsidRPr="00EB702F" w:rsidRDefault="00C3031E" w:rsidP="00956D75">
      <w:pPr>
        <w:ind w:left="4536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Республики Мордовия</w:t>
      </w:r>
    </w:p>
    <w:p w14:paraId="6A882486" w14:textId="1653E171" w:rsidR="00C3031E" w:rsidRDefault="00C3031E" w:rsidP="00956D75">
      <w:pPr>
        <w:ind w:left="4536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от «</w:t>
      </w:r>
      <w:r w:rsidR="00AD1404">
        <w:rPr>
          <w:b w:val="0"/>
          <w:bCs/>
          <w:sz w:val="22"/>
          <w:szCs w:val="22"/>
        </w:rPr>
        <w:t>3</w:t>
      </w:r>
      <w:r w:rsidRPr="00EB702F">
        <w:rPr>
          <w:b w:val="0"/>
          <w:bCs/>
          <w:sz w:val="22"/>
          <w:szCs w:val="22"/>
        </w:rPr>
        <w:t xml:space="preserve">» </w:t>
      </w:r>
      <w:r w:rsidR="00AD1404">
        <w:rPr>
          <w:b w:val="0"/>
          <w:bCs/>
          <w:sz w:val="22"/>
          <w:szCs w:val="22"/>
        </w:rPr>
        <w:t>мая</w:t>
      </w:r>
      <w:r w:rsidRPr="00EB702F">
        <w:rPr>
          <w:b w:val="0"/>
          <w:bCs/>
          <w:sz w:val="22"/>
          <w:szCs w:val="22"/>
        </w:rPr>
        <w:t xml:space="preserve"> 2024 г. № </w:t>
      </w:r>
      <w:r w:rsidR="00AD1404">
        <w:rPr>
          <w:b w:val="0"/>
          <w:bCs/>
          <w:sz w:val="22"/>
          <w:szCs w:val="22"/>
        </w:rPr>
        <w:t>205</w:t>
      </w:r>
    </w:p>
    <w:p w14:paraId="6D48B2C9" w14:textId="77777777" w:rsidR="00027A38" w:rsidRDefault="00027A38" w:rsidP="00956D75">
      <w:pPr>
        <w:ind w:left="4536"/>
        <w:rPr>
          <w:b w:val="0"/>
          <w:bCs/>
          <w:sz w:val="22"/>
          <w:szCs w:val="22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44"/>
        <w:gridCol w:w="8821"/>
        <w:gridCol w:w="244"/>
      </w:tblGrid>
      <w:tr w:rsidR="00027A38" w14:paraId="27122658" w14:textId="77777777" w:rsidTr="00D0009A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14:paraId="28899970" w14:textId="77777777" w:rsidR="00027A38" w:rsidRPr="00B87E07" w:rsidRDefault="00027A38" w:rsidP="00D0009A">
            <w:pPr>
              <w:pStyle w:val="ac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1D024B8" w14:textId="77777777" w:rsidR="00027A38" w:rsidRDefault="00027A38" w:rsidP="00D0009A">
            <w:pPr>
              <w:pStyle w:val="ac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ОПИСАНИЕ МЕСТОПОЛОЖЕНИЯ ГРАНИЦ</w:t>
            </w:r>
          </w:p>
          <w:p w14:paraId="691D882C" w14:textId="77777777" w:rsidR="00027A38" w:rsidRPr="00300A93" w:rsidRDefault="00027A38" w:rsidP="00D0009A">
            <w:pPr>
              <w:pStyle w:val="ac"/>
              <w:rPr>
                <w:szCs w:val="24"/>
                <w:vertAlign w:val="superscript"/>
              </w:rPr>
            </w:pPr>
            <w:r>
              <w:rPr>
                <w:sz w:val="22"/>
                <w:szCs w:val="22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в с. Мордовские Сыреси Атяшевского района»</w:t>
            </w:r>
          </w:p>
        </w:tc>
        <w:tc>
          <w:tcPr>
            <w:tcW w:w="132" w:type="pct"/>
            <w:tcBorders>
              <w:top w:val="double" w:sz="6" w:space="0" w:color="auto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2CFDFE51" w14:textId="77777777" w:rsidR="00027A38" w:rsidRPr="00B87E07" w:rsidRDefault="00027A38" w:rsidP="00D0009A">
            <w:pPr>
              <w:pStyle w:val="ac"/>
              <w:rPr>
                <w:szCs w:val="24"/>
                <w:vertAlign w:val="superscript"/>
              </w:rPr>
            </w:pPr>
          </w:p>
        </w:tc>
      </w:tr>
      <w:tr w:rsidR="00027A38" w14:paraId="4B4BB8A7" w14:textId="77777777" w:rsidTr="00D0009A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14:paraId="7E55CB4B" w14:textId="77777777" w:rsidR="00027A38" w:rsidRPr="00B87E07" w:rsidRDefault="00027A38" w:rsidP="00D0009A">
            <w:pPr>
              <w:pStyle w:val="ac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14:paraId="3C64E778" w14:textId="77777777" w:rsidR="00027A38" w:rsidRDefault="00027A38" w:rsidP="00D0009A">
            <w:pPr>
              <w:pStyle w:val="ac"/>
            </w:pPr>
            <w:r w:rsidRPr="002051F3">
              <w:rPr>
                <w:sz w:val="20"/>
                <w:vertAlign w:val="superscript"/>
              </w:rPr>
              <w:t>(наименование объекта</w:t>
            </w:r>
            <w:r>
              <w:rPr>
                <w:sz w:val="20"/>
                <w:vertAlign w:val="superscript"/>
              </w:rPr>
              <w:t>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10BDBD" w14:textId="77777777" w:rsidR="00027A38" w:rsidRPr="00B87E07" w:rsidRDefault="00027A38" w:rsidP="00D0009A">
            <w:pPr>
              <w:pStyle w:val="ac"/>
              <w:rPr>
                <w:szCs w:val="24"/>
                <w:vertAlign w:val="superscript"/>
              </w:rPr>
            </w:pPr>
          </w:p>
        </w:tc>
      </w:tr>
      <w:tr w:rsidR="00027A38" w14:paraId="63996E77" w14:textId="77777777" w:rsidTr="00D0009A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F7B2F7" w14:textId="77777777" w:rsidR="00027A38" w:rsidRPr="0079788A" w:rsidRDefault="00027A38" w:rsidP="00D0009A">
            <w:pPr>
              <w:pStyle w:val="ac"/>
              <w:rPr>
                <w:sz w:val="22"/>
                <w:szCs w:val="22"/>
                <w:vertAlign w:val="superscript"/>
              </w:rPr>
            </w:pPr>
            <w:r w:rsidRPr="0079788A">
              <w:rPr>
                <w:sz w:val="22"/>
                <w:szCs w:val="22"/>
              </w:rPr>
              <w:t>Сведения о</w:t>
            </w:r>
            <w:r>
              <w:rPr>
                <w:sz w:val="22"/>
                <w:szCs w:val="22"/>
              </w:rPr>
              <w:t>б объекте</w:t>
            </w:r>
          </w:p>
        </w:tc>
      </w:tr>
    </w:tbl>
    <w:p w14:paraId="3155DCEA" w14:textId="4260D789" w:rsidR="00EB702F" w:rsidRDefault="008239C7" w:rsidP="00956D75">
      <w:pPr>
        <w:tabs>
          <w:tab w:val="left" w:pos="5805"/>
        </w:tabs>
      </w:pPr>
      <w:r>
        <w:tab/>
      </w: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027A38" w14:paraId="65BC1A0B" w14:textId="77777777" w:rsidTr="00E15C5C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A01C9" w14:textId="77777777" w:rsidR="00027A38" w:rsidRPr="00607F9F" w:rsidRDefault="00027A38" w:rsidP="00E15C5C">
            <w:pPr>
              <w:pStyle w:val="ab"/>
            </w:pPr>
            <w:bookmarkStart w:id="0" w:name="_Hlk215637658"/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3860A" w14:textId="77777777" w:rsidR="00027A38" w:rsidRPr="00AD7480" w:rsidRDefault="00027A38" w:rsidP="00E15C5C">
            <w:pPr>
              <w:pStyle w:val="ab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99F797" w14:textId="77777777" w:rsidR="00027A38" w:rsidRPr="00D742B5" w:rsidRDefault="00027A38" w:rsidP="00E15C5C">
            <w:pPr>
              <w:pStyle w:val="ab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0"/>
    </w:tbl>
    <w:p w14:paraId="7C400F0E" w14:textId="77777777" w:rsidR="00027A38" w:rsidRDefault="00027A38" w:rsidP="00EB431F">
      <w:pPr>
        <w:pStyle w:val="aa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027A38" w14:paraId="199DF252" w14:textId="77777777" w:rsidTr="00E15C5C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408E7DFA" w14:textId="77777777" w:rsidR="00027A38" w:rsidRPr="00607F9F" w:rsidRDefault="00027A38" w:rsidP="00E15C5C">
            <w:pPr>
              <w:pStyle w:val="ae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3583BD42" w14:textId="77777777" w:rsidR="00027A38" w:rsidRDefault="00027A38" w:rsidP="00E15C5C">
            <w:pPr>
              <w:pStyle w:val="ae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1A0053DD" w14:textId="77777777" w:rsidR="00027A38" w:rsidRPr="00D83BAD" w:rsidRDefault="00027A38" w:rsidP="00E15C5C">
            <w:pPr>
              <w:pStyle w:val="ae"/>
            </w:pPr>
            <w:r>
              <w:t>3</w:t>
            </w:r>
          </w:p>
        </w:tc>
      </w:tr>
      <w:tr w:rsidR="00027A38" w14:paraId="213A8151" w14:textId="77777777" w:rsidTr="00E15C5C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5B65EDA2" w14:textId="77777777" w:rsidR="00027A38" w:rsidRPr="00483CF4" w:rsidRDefault="00027A38" w:rsidP="00E15C5C">
            <w:pPr>
              <w:pStyle w:val="ad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705A4261" w14:textId="77777777" w:rsidR="00027A38" w:rsidRPr="008D72EC" w:rsidRDefault="00027A38" w:rsidP="00E15C5C">
            <w:pPr>
              <w:pStyle w:val="ad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51B17DF8" w14:textId="77777777" w:rsidR="00027A38" w:rsidRPr="00D83BAD" w:rsidRDefault="00027A38" w:rsidP="00E15C5C">
            <w:pPr>
              <w:pStyle w:val="ad"/>
              <w:rPr>
                <w:b/>
              </w:rPr>
            </w:pPr>
            <w:r>
              <w:t>Республика Мордовия, р-н Атяшевский, с. Мордовские Сыреси</w:t>
            </w:r>
          </w:p>
        </w:tc>
      </w:tr>
      <w:tr w:rsidR="00027A38" w14:paraId="4B203B2F" w14:textId="77777777" w:rsidTr="00E15C5C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7FBB51" w14:textId="77777777" w:rsidR="00027A38" w:rsidRPr="00483CF4" w:rsidRDefault="00027A38" w:rsidP="00E15C5C">
            <w:pPr>
              <w:pStyle w:val="ad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4209CA" w14:textId="77777777" w:rsidR="00027A38" w:rsidRPr="008D72EC" w:rsidRDefault="00027A38" w:rsidP="00E15C5C">
            <w:pPr>
              <w:pStyle w:val="ad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7E4B6C" w14:textId="77777777" w:rsidR="00027A38" w:rsidRPr="00B40FE0" w:rsidRDefault="00027A38" w:rsidP="00E15C5C">
            <w:pPr>
              <w:pStyle w:val="ad"/>
            </w:pPr>
            <w:r>
              <w:t>15866±44 кв.м</w:t>
            </w:r>
          </w:p>
        </w:tc>
      </w:tr>
      <w:tr w:rsidR="00027A38" w14:paraId="527E17BE" w14:textId="77777777" w:rsidTr="00E15C5C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2E8B68D2" w14:textId="77777777" w:rsidR="00027A38" w:rsidRPr="00483CF4" w:rsidRDefault="00027A38" w:rsidP="00E15C5C">
            <w:pPr>
              <w:pStyle w:val="ad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35410599" w14:textId="77777777" w:rsidR="00027A38" w:rsidRPr="008D72EC" w:rsidRDefault="00027A38" w:rsidP="00E15C5C">
            <w:pPr>
              <w:pStyle w:val="ad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1A809919" w14:textId="77777777" w:rsidR="00027A38" w:rsidRPr="008C1123" w:rsidRDefault="00027A38" w:rsidP="00E15C5C">
            <w:pPr>
              <w:pStyle w:val="ad"/>
              <w:rPr>
                <w:b/>
                <w:szCs w:val="22"/>
              </w:rPr>
            </w:pPr>
            <w:r>
              <w:rPr>
                <w:szCs w:val="22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в с. Мордовские Сыреси Атяшевского района» сроком на 49 лет в пользу ООО "ИНВЕСТ-ТРЕЙДХАУС" (ИНН: 7716799274, ОГРН: 1157746640270)</w:t>
            </w:r>
          </w:p>
        </w:tc>
      </w:tr>
    </w:tbl>
    <w:p w14:paraId="4A61AEB0" w14:textId="77777777" w:rsidR="00027A38" w:rsidRDefault="00027A38" w:rsidP="00EB431F">
      <w:pPr>
        <w:pStyle w:val="1"/>
        <w:sectPr w:rsidR="00027A38" w:rsidSect="0094134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6"/>
        <w:gridCol w:w="1495"/>
        <w:gridCol w:w="1391"/>
        <w:gridCol w:w="1604"/>
        <w:gridCol w:w="1818"/>
        <w:gridCol w:w="1956"/>
      </w:tblGrid>
      <w:tr w:rsidR="00027A38" w14:paraId="1FCBC531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776789" w14:textId="77777777" w:rsidR="00027A38" w:rsidRPr="00BB6850" w:rsidRDefault="00027A38" w:rsidP="00C47508">
            <w:pPr>
              <w:pStyle w:val="af4"/>
              <w:spacing w:before="60" w:after="60"/>
              <w:jc w:val="left"/>
              <w:rPr>
                <w:szCs w:val="24"/>
              </w:rPr>
            </w:pPr>
            <w:bookmarkStart w:id="1" w:name="Сведения_местоположении_границ_объекта"/>
            <w:bookmarkEnd w:id="1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27A38" w14:paraId="52106C2F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58BB25" w14:textId="77777777" w:rsidR="00027A38" w:rsidRPr="004B0107" w:rsidRDefault="00027A38" w:rsidP="00C47508">
            <w:pPr>
              <w:pStyle w:val="af4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27A38" w14:paraId="7C29348C" w14:textId="77777777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31692" w14:textId="77777777" w:rsidR="00027A38" w:rsidRPr="0078298E" w:rsidRDefault="00027A38" w:rsidP="00BC058F">
            <w:pPr>
              <w:pStyle w:val="ab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5D488" w14:textId="77777777" w:rsidR="00027A38" w:rsidRPr="008E5887" w:rsidRDefault="00027A38" w:rsidP="006140EA">
            <w:pPr>
              <w:pStyle w:val="ab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711B1" w14:textId="77777777" w:rsidR="00027A38" w:rsidRPr="004B0107" w:rsidRDefault="00027A38" w:rsidP="006140EA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E7430" w14:textId="77777777" w:rsidR="00027A38" w:rsidRPr="004B0107" w:rsidRDefault="00027A38" w:rsidP="006140EA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BC3AD1" w14:textId="77777777" w:rsidR="00027A38" w:rsidRPr="00607F9F" w:rsidRDefault="00027A38" w:rsidP="006140EA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27A38" w14:paraId="2F8651BE" w14:textId="77777777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1C9C8" w14:textId="77777777" w:rsidR="00027A38" w:rsidRPr="008E5887" w:rsidRDefault="00027A38" w:rsidP="006140EA">
            <w:pPr>
              <w:pStyle w:val="ab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6DF4A" w14:textId="77777777" w:rsidR="00027A38" w:rsidRPr="008E5887" w:rsidRDefault="00027A38" w:rsidP="006140EA">
            <w:pPr>
              <w:pStyle w:val="ab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0E75B" w14:textId="77777777" w:rsidR="00027A38" w:rsidRPr="008E5887" w:rsidRDefault="00027A38" w:rsidP="006140EA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88738" w14:textId="77777777" w:rsidR="00027A38" w:rsidRPr="00607F9F" w:rsidRDefault="00027A38" w:rsidP="006140EA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3E3F" w14:textId="77777777" w:rsidR="00027A38" w:rsidRPr="00607F9F" w:rsidRDefault="00027A38" w:rsidP="006140EA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88B4A0" w14:textId="77777777" w:rsidR="00027A38" w:rsidRPr="00607F9F" w:rsidRDefault="00027A38" w:rsidP="006140EA">
            <w:pPr>
              <w:pStyle w:val="ab"/>
              <w:rPr>
                <w:sz w:val="18"/>
                <w:szCs w:val="18"/>
              </w:rPr>
            </w:pPr>
          </w:p>
        </w:tc>
      </w:tr>
    </w:tbl>
    <w:p w14:paraId="4EFAA3FD" w14:textId="77777777" w:rsidR="00027A38" w:rsidRDefault="00027A38" w:rsidP="00EB431F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8"/>
        <w:gridCol w:w="1487"/>
        <w:gridCol w:w="1391"/>
        <w:gridCol w:w="1604"/>
        <w:gridCol w:w="1818"/>
        <w:gridCol w:w="1952"/>
      </w:tblGrid>
      <w:tr w:rsidR="00027A38" w14:paraId="561E6C0C" w14:textId="77777777" w:rsidTr="003B3DE9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20312" w14:textId="77777777" w:rsidR="00027A38" w:rsidRPr="00607F9F" w:rsidRDefault="00027A38" w:rsidP="002D4952">
            <w:pPr>
              <w:pStyle w:val="ae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C7B11" w14:textId="77777777" w:rsidR="00027A38" w:rsidRPr="00607F9F" w:rsidRDefault="00027A38" w:rsidP="002D4952">
            <w:pPr>
              <w:pStyle w:val="ae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A177C" w14:textId="77777777" w:rsidR="00027A38" w:rsidRPr="00607F9F" w:rsidRDefault="00027A38" w:rsidP="002D4952">
            <w:pPr>
              <w:pStyle w:val="ae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3F35B" w14:textId="77777777" w:rsidR="00027A38" w:rsidRPr="00607F9F" w:rsidRDefault="00027A38" w:rsidP="002D4952">
            <w:pPr>
              <w:pStyle w:val="ae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BE3AA" w14:textId="77777777" w:rsidR="00027A38" w:rsidRPr="00607F9F" w:rsidRDefault="00027A38" w:rsidP="008A0D9D">
            <w:pPr>
              <w:pStyle w:val="ae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19E978" w14:textId="77777777" w:rsidR="00027A38" w:rsidRPr="00607F9F" w:rsidRDefault="00027A38" w:rsidP="002D4952">
            <w:pPr>
              <w:pStyle w:val="ae"/>
            </w:pPr>
            <w:r>
              <w:t>6</w:t>
            </w:r>
          </w:p>
        </w:tc>
      </w:tr>
      <w:tr w:rsidR="00027A38" w:rsidRPr="006057B5" w14:paraId="733D322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3DED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8360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435859,98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D30D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1371950,84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657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A3C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64EF4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C13FB3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634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E80F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435865,10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6611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1371974,49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795A1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43F5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5FD8F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EDD9126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A15C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212C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435869,83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A7C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1371995,36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EFDB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93F7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5458C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7211E68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618A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C7AD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435874,43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1381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1372015,49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2783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BB5D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1BF8B5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B8D08B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84FC8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508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435879,32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2E63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1372037,08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AFE4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38FB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2D9A8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40340C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947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FC13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435890,02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33E3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1372085,12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7379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BC99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C14865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C8DCC9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8F65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E946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435899,52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14EB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1372119,73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503D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12EA4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0713C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740BA08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DE7C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2EA4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435908,95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1BBB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1372154,35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A6DB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B4F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2F0787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AF2DE1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A5A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84B2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435915,05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841C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1372176,59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05FF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F2794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BE3B3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5B06B5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C14D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547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435920,93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FC9C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1372198,30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D77EC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E3FE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A71A7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5C265D0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3473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FBE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435928,19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58C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1372225,43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FEE0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0816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716F2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39A8D3E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8C86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C400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435931,58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2148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1372237,12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744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E925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012FF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AD7659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9744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F22E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435933,96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A167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1372246,04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947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B618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A9A97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A654D3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13B8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A20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435940,04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98C9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1372268,22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40D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F1BE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AD460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5720C7E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4EC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B4F0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435950,83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DF5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1372308,06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EB764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E464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EBE30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527ADBE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FC0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2E34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435957,21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6C86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1372331,00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20F0C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291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1CEFC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01D9F8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0FC9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6C08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435962,54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6256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1372350,54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0F1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1EF08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9BC69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657E75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D419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8E3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435973,32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126A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1372389,49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48C4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DE0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B282F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B27464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3071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3DB5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435976,59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183B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1372400,38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2D1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ABAB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1A61D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4220EA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0B45D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43D3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435982,32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D09E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1372421,88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188C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849E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97EB1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BB2922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99CF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8CB8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435988,48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52BF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1372433,25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BEB0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132BE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F45D77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2084626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D6F48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2EED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435991,94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146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1372439,25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8A801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2207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C4DAB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EE2E5E6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F03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6D0E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436003,59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9423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1372461,80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D8A4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E80E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94508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33EB31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A76A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5E2A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436005,60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58E6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1372461,10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55F9B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1BB1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64207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231FC3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9AA8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1200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436016,53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715A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1372482,50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63801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F48C4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B76F3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9A5824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60AEC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DCF0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436049,80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B775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1372547,63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D0E01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F235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EAA41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C019ED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F1E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352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436091,70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1E8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1372509,77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6542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7C18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980B9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E0F709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8333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AD6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436107,61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910B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1372495,81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36DE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C624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D33E7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217F99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FD84E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9F4B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436101,77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E14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1372489,44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06E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109F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58C20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6AB90F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E92B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F11D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436115,24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D75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1372480,56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02E7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2941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383DE6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1B4B48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47F7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9B84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436115,03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ED49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1372475,77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F183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11B5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E2FA9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A585D96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F272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E5AF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436111,88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6E0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1372448,68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CDFA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CC17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F7BE9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1724570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B0128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8482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436115,86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CEB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1372448,22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86A0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82FB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EBCF0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FC3869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ECA3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10C8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436119,01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A81D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1372475,45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3028B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5839C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76CDD6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CEF021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7F1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B513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436119,34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D6A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1372482,64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230B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4905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23012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04D3A80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A59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D49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436107,89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A822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1372490,20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1382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7D1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EFF9C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49444F1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A352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65F0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436113,33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96AE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1372496,11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49C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4F0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92A36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DF4085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5C22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6C5C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436094,36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D911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1372512,75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43C0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FD18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B6F57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364E44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9BDD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8583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436054,22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CCAD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1372549,03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41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F0D75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840FF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0A1C57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71D9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E57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436057,63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F297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1372554,39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62BB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1C5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E7E75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77BCAA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2866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A30F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436054,77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686D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1372556,22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FEF00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A75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11AF37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8D212F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B50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E814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436079,19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2C7E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1372594,11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ACDF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64A8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3E5865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2DC83B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DE2A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CC32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436103,69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DE7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1372631,70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189D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10A2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3FD50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B54098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5442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4ECC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436117,14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63B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1372652,71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83FC0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2666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7FDD2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DC30E0E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F44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F5A3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436129,68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579F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1372672,12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53F1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14173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489D2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303F28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243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C8EC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436143,53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DF80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1372693,20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103E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7DB4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233DB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F16B1C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BAC0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2C4C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436158,88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50B3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1372717,92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D45D4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CBCF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6A3F9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51CEAE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E763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AA0F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436172,86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DA39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1372740,47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9570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A7D2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8F076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F7211D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CF8B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D3E1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436182,16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12F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1372755,26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BE3E0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1E72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BDE11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81EAEB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34C1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9A51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436200,97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FC57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1372784,60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82D9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9EA3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DC5E6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7EE1DE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1BB1C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FB1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436214,47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453A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1372806,24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9433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3AAB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69B26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75DD911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D931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A17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436227,58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CF4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1372826,44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268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156D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1E819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12EE48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33E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C66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436243,82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48B7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1372852,08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79F5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976A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5A6DB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2A7C3E6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23DB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5E56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436259,81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D7CB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1372876,95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5BD4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B86B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8B00B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6C8E12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330B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08E2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436268,55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7EC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1372890,42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E87DC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EEE84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0137D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46BE30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035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6D6B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436282,11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906B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1372911,36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3417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774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768F7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29FF38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14448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5559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436299,21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1A77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1372937,71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1AAB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E4D5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BAA6D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F6E034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F59D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5687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436310,70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671C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1372955,14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7CE91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3A0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8B4F4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806EF8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FBCFE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10B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436328,19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68B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1372981,83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70B3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59CFE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045A3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64989D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626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B675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436342,68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7C28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1373004,63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F8E8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C0C83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E8E94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96D6E9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A5A3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3F10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436352,21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AB5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1373018,68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661A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CF6B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60D8E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D75EF0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8162E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7CA9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436405,21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2C6B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1372988,01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0A2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7A84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CF4AD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86391F6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05EE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5789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436421,99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02D4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1372978,44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88C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B0703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28DAE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62D490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3585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1EB5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436424,75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F00C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1372982,63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D189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584A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5F5AD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857CF68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706E8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0ADB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436426,53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4877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1372986,23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CDB9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B62E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86D9A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CC1824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C7B0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9C3B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436423,53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6387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1372988,05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035B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9B8A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DC915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E5CCEC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115A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579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436420,71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82C1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1372983,78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098D1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36CAE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AD387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EDD57D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4968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BAA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436409,10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45B5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1372990,40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058C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A3A55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ECB4B5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243BFC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F0BD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667A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436418,72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2AFF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1373004,34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51861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51AEE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36E03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724D47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C29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2C74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436424,17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430B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1373012,59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6CE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73833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E3E06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9E8715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B00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5D6A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436420,83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9BEC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1373014,79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7E161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E3C54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9D202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30BFDA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1987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1B52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436415,40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EDF4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1373006,58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7646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4A30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F03AC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EC95CB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F825C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B2D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436405,61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2E3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1372992,40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39F5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59338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DD9C7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F74715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7F67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D61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436352,63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F5C2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1373023,05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E7E4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E982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1EB78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15DA5C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CFDA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B005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436343,98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4D2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1373028,27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4219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96A94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9AAFF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3420B3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46E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567E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436335,84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EE6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1373032,90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43E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20ABE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430C77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0E4FDB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542F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5BC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436330,68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235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1373036,20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5452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9F27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C83D5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96ADD96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6B65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E056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436346,83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29D3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1373061,42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6C59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ED93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C4F15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26FA37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3949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46A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436367,19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F706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1373093,24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80E8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85E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0874A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A7A996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F485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8688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436372,42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2BB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1373101,37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93B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F94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97B15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02D6728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B5BCE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DCC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436397,54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A51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1373140,12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91B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F0D0E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547C3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D4E564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B06AD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C0DF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436402,81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F986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1373148,20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6E76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7826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118CA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9694251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00F8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0509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436407,13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05A3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1373155,12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1D40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F3D72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752DC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E18974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20B5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A1AB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436422,91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FBFF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1373179,75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4264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D001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A9D9E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D6553A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0796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D380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436451,98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A804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1373224,74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86F60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57D34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21311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4CA4C4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7FF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7E1D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436476,19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027B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1373262,70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325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4DB5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5E96C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6985718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CCAF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2F55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436512,65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9F5E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1373319,28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A56E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5F062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D3A61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55324A6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1DBC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A4E7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436519,46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21DC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1373314,87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C30C1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74C6E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3BFC85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5706B08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1E63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8F52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436527,14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12BE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1373309,97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E6E9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4CA94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7C6D0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E4491C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ED8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3CCF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436534,45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963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1373305,55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1934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BAF5C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53287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D3DF56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A829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0FD9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436508,16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DC48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1373265,06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84E3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EA884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C3C3D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D60B70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CAE5D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9EAD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436493,91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4329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1373242,41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6CDC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1719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FE571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048C516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B141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E69D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436484,61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EE20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1373227,97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2E61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2B4D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E04877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696425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DBE4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86E4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436444,50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A4E4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1373166,38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39D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98F2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9483E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255C966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BC74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8565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436423,40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625E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1373133,85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8A28C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C554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7EF3A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A5EE1C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C1A68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DE52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436386,20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C7C5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1373076,68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B869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6953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7804D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646A721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98808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7FD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436389,56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901F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1373074,50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E518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A8362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4F0A2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2F9334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6991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B199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436426,76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1655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1373131,67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5A6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B157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C3F775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2A056D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C4B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5C0E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436447,86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759E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1373164,20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FEA6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26D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0EF38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6FE9AA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0015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0706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436487,97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4D45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1373225,79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20A6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60F9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8135E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161C67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0563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8F38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436497,29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3FAB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1373240,27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AC9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8738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E4C4E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5AA29A0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0EE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FE8C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436511,54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179E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1373262,90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F40F4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BB1E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C4958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9A2ADC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BAC1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543A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436540,05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0FC9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1373306,83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7ED8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FDE3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38A1C5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23A33C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263E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F1A8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436540,03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9EB8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1373306,85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CD01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7D17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6C2E5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D2AD16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CBBC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4A37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436551,61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0FB7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1373325,21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B737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C23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40989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DB0B68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0B35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BDBC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436579,33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3C3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1373367,85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BD4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1436E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E4DAF5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38609B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83F5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32A6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436575,97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E689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1373370,03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E508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41A52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52760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C10E7FE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0576E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6BA2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436548,25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386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1373327,37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E6C8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3C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8C151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B2656A6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0EBA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C44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436536,61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FCAB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1373308,92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5A3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E307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B537B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88EFBC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CD8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DEB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436529,26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572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1373313,37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DB8F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D16F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7625A5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608620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E4DD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D530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436521,62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6FB2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1373318,23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C81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CC8E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AA583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BCD6698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6352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3293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436514,82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CDF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1373322,64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B46C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7921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5C6CF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299B95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5C2C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A21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436569,07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0DBE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1373406,59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0C43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484F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CEC64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2A2BBD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7D16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999C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436570,17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CA7E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1373407,67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22F7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4E82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1B629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63ACD7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C1D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108B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436575,84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7A77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1373417,44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FBA40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8EA0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C8463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592B81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89F5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5183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436627,65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F6A8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1373497,22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751E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DEAF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DC4D6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BB382D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4438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F2B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436635,90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E5D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1373510,57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4C0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0DFF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BBD3A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BAF87E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01FE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546B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436643,96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049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1373505,08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714F4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BAC28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F85A5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4E0866E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DE5A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0738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436650,25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50B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1373500,74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24F1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0AC2C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6A022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E6B651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1E6A8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A737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436660,44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BFA5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1373493,84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097BB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9A19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493B0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22871E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4D6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3A85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436668,23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CBF9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1373506,05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E8BA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34F2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BC196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68A3ED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71FDC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0C7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436668,90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03CD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1373506,74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BE71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E34E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C0550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0490C8E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77E8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6CE0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436676,82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ADF1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1373519,51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B16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E5333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9A8765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A5DE54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3556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0955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436692,09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D9ED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1373543,42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38A7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350A5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298EF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711F96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CF4D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962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436733,66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E9C6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1373607,70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2CD2C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5DBD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DF8C3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C18869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012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BA82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436756,22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090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1373642,30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47F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4751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FCF39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1E74D0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5B2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2B56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436780,25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AF7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1373678,53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87464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6015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5F08F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047DD6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33CC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9EC6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436796,50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0283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1373667,62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3307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78D23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EE693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B525A9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520D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8C37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436824,86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DE3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1373695,01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053E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9013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06E37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9C5E61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B7DA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014C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436822,08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2CF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1373697,89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E0AEC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5AC78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D63BE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DFB0341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9B968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AA09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436796,04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F006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1373672,74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FDA9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2BFC2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933F9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A1A6AD1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8C37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E459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436779,13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0FB5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1373684,09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713A4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96F05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94D0C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0223F7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09C7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EABC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436752,88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055C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1373644,50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8338B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E63C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6725C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5EB8C38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A1DE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5CE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436730,30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D5EF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1373609,88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C050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BA3F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7D1715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A33368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F297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6B45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436688,73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307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1373545,58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A5FF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0173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27715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E0AF9D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0781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057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436673,44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A6A6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1373521,65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1499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0DA9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CF415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F43038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F159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A74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436665,72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C566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1373509,22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ACB6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A64D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0C7DC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EB8C89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C2F8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76EA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436665,07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D1A7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1373508,55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359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1DC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09240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0CEE1E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3EF5E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2D0E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436659,28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DD8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1373499,46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05E2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9F84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35C4E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D04637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1F8E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04CB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436652,51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D242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1373504,04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02A0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859A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144E16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A1E88D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9361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C99A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436646,22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F3CD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1373508,38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AFAC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149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313DD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73758D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5A11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1AD2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436638,05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D454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1373513,93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79BF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578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44C49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50071D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AEA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07E5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436646,93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B318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1373527,36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9267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5BC88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BE9FA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314BB7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DFC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2EEB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436660,29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C357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1373548,39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B503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2681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CF0C3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354582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8155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6F63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436674,83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1278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1373570,89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183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83D8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0E796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BD7FE9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7CEE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946D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436692,40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0690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1373598,44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C66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A3D7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8545E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026AB4E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FE0B8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CCD3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436696,65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9465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1373604,79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C5A8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246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47B63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B07FBF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6C04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A4D3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436708,32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000A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1373623,32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6EFAC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578DE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7ABF4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31B076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9833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C1BC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436712,21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203E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1373629,86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D46C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13C8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FBC0A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8B9E57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71B5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078D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436721,38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8148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1373646,29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8BC7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DBE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AAE90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59C7E4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5DE9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8CE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436723,32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EE3A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1373650,61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CCB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99DA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5128F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3919DBE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D2F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D321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436701,33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8056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1373697,46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56B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B93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FA4E0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D8E012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D6B7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E40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436664,22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CDFA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1373726,51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D92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415B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D3130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743064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F40E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9FB4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436624,16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94AA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1373758,22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0BDA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9A91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78618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65E9BA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5E55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CBA0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436627,03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9CD4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1373761,51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4E6B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51203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70FB1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873109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6CD0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3900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436633,07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4A1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1373768,04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A435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6C775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7EC5B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99B9F7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10D8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0102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436638,82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8F04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1373775,19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9A0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CF98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0C801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D1FBC7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27F2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43DF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436604,47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9841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1373802,76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E61D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D5BD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A9FB7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D80371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3E0E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7F9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436591,65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EC24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1373821,38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483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2A24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884307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A41B6E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E352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5A0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436588,35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AD7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1373819,12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2EB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CC9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5399D7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2E26E0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2A80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5659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436601,51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7498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1373800,00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C29D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E61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DED6C7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772803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E54D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07DE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436633,20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28C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1373774,57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61A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C59E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0C0D9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CC7037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E14C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DFF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436630,05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D2D1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1373770,66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14C4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1604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37125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37D347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DF6F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7C3F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436624,05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6701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1373764,19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7F301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71D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D5FDF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247739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382FE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0D1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436621,06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4C5E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1373760,77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9543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069E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1C2F17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429947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9AFB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7974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436615,80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2C8C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1373765,27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D08D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900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29017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B7767C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22EB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6076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436588,03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5EE3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1373787,29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06A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125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1F2266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A839AE0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935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5088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436585,55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43AE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1373784,15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42A9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30D65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159F0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193B3D0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9657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60A6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436613,26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AD80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1373762,19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E7C0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9F40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A4CE86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18CB57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5F0D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4CCB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436620,00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D1CF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1373756,42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DA6F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C480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F2E6C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F67EEF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A673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7037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436661,74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D05E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1373723,37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840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DC5D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3C251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C7DA57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A2F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6AA8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436698,11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9043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1373694,90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37F8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05E2C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7988B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2ECA3B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0FAA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BC1C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436718,92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5369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1373650,57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B6BF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A807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7DECA7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BF3635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0EC7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D1E9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436717,80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AD6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1373648,09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8D9E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72A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F7FEB6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235988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7F72C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22DA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436708,75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0AE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1373631,86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126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045D2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4376E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058CEA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F1EC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5A8C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436704,90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89D0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1373625,40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F5D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DAF3E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B8D1E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71D9541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D9B3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7604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436693,29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51D1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1373606,97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F0E0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78735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7AE12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948D3C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958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881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436689,06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D42E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1373600,62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C7774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F6752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6B87E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B5A65D1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22C2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39A7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436671,47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CFE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1373573,05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B67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0381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C3C49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4F2F02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0F85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3ED4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436656,93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2CE8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1373550,55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9F60B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FE8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80741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AD50DF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4A2F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0B8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436643,57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356A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1373529,54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FC38C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D8FE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5653A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04E9F0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6330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22A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436633,60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F3B3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1373514,47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F63D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5945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E946D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9344F4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6FCE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0CFF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436624,27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B48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1373499,36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4E7C0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624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561A1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46BF0B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15B7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E987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436572,44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B8B2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1373419,54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56DE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5BC2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50662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67572F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E4A5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6A56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436566,99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2F8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1373410,15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940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679F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609D0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501F39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7F14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F12B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436565,95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D067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1373409,15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DC7D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951C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45AF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2F7A87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9F2F8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AE02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436510,37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5D34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1373323,12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7B4A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9F3F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D0EBE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7DC350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7582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E292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436472,83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DE4E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1373264,86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472E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8C5B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16919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004A3C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B525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1C22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436448,62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2D62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1373226,90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14D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B1F4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0AD7C6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1E12D7E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B721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3C42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436419,55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9CF9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1373181,91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C794B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5EBA4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7DD1A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A7E204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B003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4BFE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436403,75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2230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1373157,26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6D34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34D4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B8E036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F0B437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A1C0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18A7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436399,43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9B5D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1373150,36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3002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9D7C5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F7873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C5D2CF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8EB9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2461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436395,48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7922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1373144,29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FE6E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9DD85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641A9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824160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38B6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6B4D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436395,13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3B90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1373144,50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EFC9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E0B8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3CCA2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4BC8C5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DFEE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8E77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436394,95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A51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1373144,37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294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90155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D4E0B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909B45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B01E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2AC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436391,06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B801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1373147,15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CCC6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9E55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80A36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79205A1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FBE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8347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436376,94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0DDB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1373155,88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7A441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307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416A26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B16D00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EB27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198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0D22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436376,89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9E22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1373155,94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D0EC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FCBC5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391CE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81183CE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EEB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DCF9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436375,36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263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1373156,72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4412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47D7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CE0137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0C24948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A542C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BE9C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436331,66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3A62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1373157,80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BE24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7014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2872A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1E6FB8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0B0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DC40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436331,56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68BD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1373153,80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EF7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5DC48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80A28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F12F79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BC9D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A797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436374,41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1E36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1373152,74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EC4B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D342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B7E68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2D621B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1716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8B84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436388,84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CA7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1373143,81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209A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441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33AF3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F302931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8DEB8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263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436393,16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8EA9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1373140,72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BB8FB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5C22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4F745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CE10D6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91DF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169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436369,06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EF0E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1373103,53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D80A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E38C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23F7A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9394E00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D75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059E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436363,83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5C91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1373095,40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0267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468E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1C7175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B4FB49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22E3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2DF9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436343,47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9BE1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1373063,58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3E5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A5C42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9222D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844C81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1373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11C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436325,16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695D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1373035,00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F732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1B0C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F6B32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AB87CC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3F8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9D1D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436333,76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E63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1373029,48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1EC8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B071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9C3C0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27186C0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72DF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308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436341,96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07B2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1373024,81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AE5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7FC08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8C750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E99B65E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B2FFD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CFE9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436348,75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090B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1373020,72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BD76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62F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792BF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8C559C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62118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0739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436339,34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FCBA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1373006,83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40D40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D235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B1D1A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320A71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1D3CE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7354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436324,83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34AB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1372983,99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469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EF3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4BDB15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604712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8B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171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436307,36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8D6A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1372957,34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FAF24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D63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0BCEA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84163D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5C8E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8F05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436295,87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990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1372939,89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2E16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E1A0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B9C18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C0047C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FA06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A11F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436278,75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1377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1372913,54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A4D5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5CC6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9FAEC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D74406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E8E7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B1CF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436266,22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944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1372894,19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621B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0839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962E2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E1A8DE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049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4E5C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436259,50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E3B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1372898,05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027A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DACF3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10AF1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BC0E2E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3A54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74E2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436251,48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E406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1372902,76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A850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DC81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B2DC7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1FFC9CE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773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F453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436246,70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FA54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1372905,42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5B2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9B03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5A587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9C1D83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CD1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28CF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436241,77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6482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1372908,17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9EB84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CCC0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8C9877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D796968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48D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35DA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436240,33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CC6C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1372906,15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9F5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45933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CEB16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0C0601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D873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8E09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436217,32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C964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1372870,31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E466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067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6487F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66D855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863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B6A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436199,23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6351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1372842,22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5AD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CDFB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805C9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146A02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05A8D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EC32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436172,65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20A5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1372801,16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4441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E68A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42807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1887386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BEDD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FFE8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436146,51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3C44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1372761,03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DA5B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B5A1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CBDA7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DBA7BA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4BE48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4D1D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436110,81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3A89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1372705,83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736CB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DDB5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34916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F17A8A0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673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FEB9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436114,17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D0F2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1372703,65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B90E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2D52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D8B7F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0BB0780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CC6A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F092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436149,87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23D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1372758,85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85D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5578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5CC33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043EC9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B9B8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942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436176,01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8D4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1372798,98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63A6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B4CF2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C3BD5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EF138B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7BD2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AE1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436202,59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3FDF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1372840,06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33430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603A8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C7255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ED93CA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012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91D0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436220,68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3F4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1372868,15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58D6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E316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8A5B3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21715F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579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B19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436243,00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3823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1372902,90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213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F50FE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22C61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77C0468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520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195B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436244,76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91F6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1372901,92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6029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F1F3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8D8D8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83FC7B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1EDBD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A2AF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436249,50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7EF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1372899,28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6311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5AF5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03BB9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874634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FAF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3AC0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436257,50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05B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1372894,59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5B40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7B12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392CB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4BC040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0B67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C4C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436264,04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CEB9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1372890,83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F024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A8673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74966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A112FE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5DD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1939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436256,45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7090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1372879,13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1315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EEFD5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83A9A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B88676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6C95E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7F3F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436240,44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6216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1372854,24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BE60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549C8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FC34F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29F235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49D7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8873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436224,22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0A7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1372828,60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7E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B1AE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53A2F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535E7B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C6D8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24CC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436211,09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8307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1372808,38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7BAE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941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64344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5E72BCE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87F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6D2F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436197,59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7F9D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1372786,74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96C9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81735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BEF5C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3AEFDE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8623E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DA74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436178,78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76F4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1372757,40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469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1CF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E105F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7BAB70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FFFC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37D2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436169,46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6477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1372742,59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A6C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BE90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D69FB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FA496D1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74C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B16A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436155,48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21A1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1372720,02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0522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7692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7A79F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3C3715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ADDB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79C4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436140,15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231F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1372695,36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C8F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DC68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650D7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D645031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F026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D1F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436126,32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261D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1372674,30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F898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B205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F544F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21402A6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16B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4EC5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436113,78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C274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1372654,87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C1F9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5D33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E5484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46EB99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66F3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4C9A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436100,33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8C22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1372633,88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BAF0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C7DB3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5F272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C0C618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2EAA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14B8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436075,83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C71A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1372596,29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298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2DE4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17545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901178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7626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6A66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436050,34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B15A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1372556,72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AED8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82F6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7FAC4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47C2A0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79E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2317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436048,80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FACA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1372554,44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F630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44FA8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4086B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F1429A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AA4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542E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436012,97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575E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1372484,32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93021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85395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BB3CB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197E0C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F570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A22D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436003,62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6C17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1372466,02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97AC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8F2A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50AA0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CD9217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807E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3939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436001,63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0DE1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1372466,72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41B7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DEC7C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06257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84BE6A6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507F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FDB8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435988,42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4F45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1372441,17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DF5C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AED7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65F3E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A02B94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C4B7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6FF6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435985,91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1B64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1372436,82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A14FC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3EFE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980B9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3C5040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A2BC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DAB4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435980,12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DCE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1372439,48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35BC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502C3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07DD6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0708B20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8F52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2E81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435972,12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E6FE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1372443,12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D28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07EE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11F85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703700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637F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D194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435962,83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F94E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1372447,36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F5EA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EB0C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E10ED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26DF248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D842C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47EB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435972,64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766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1372465,98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39A3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140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4AA377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DAD9BE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49D2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E74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436004,49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BAF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1372527,98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0CC4C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A7F82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FAAC37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7BE7E38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231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532D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436011,88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B6EA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1372542,12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066F1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9EB7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BB0BC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3027250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D106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ADBA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436008,34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9F4F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1372543,98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7199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C33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BA0945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7784B6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81D2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38D4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436000,93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FD66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1372529,82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0FFB0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EDB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0532B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F858D70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D16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A9F6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435969,10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2F7F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1372467,82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03AC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C32B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C2A6C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E6B2F0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FFDC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409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435959,19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69CE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1372449,02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E29E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A508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10C53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0DF356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8A7E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8B5A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435959,11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E86A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1372449,05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009EC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77B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B37D6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55F4240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BD5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195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435957,27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C89B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1372445,18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CA45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8D26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8B9EF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9A6BC0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722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056D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435955,47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7EA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1372440,88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BE1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E122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4B8E8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6378118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8E1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1E6E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435945,42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35B9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1372408,04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DBAD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5EE8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0B6BE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CD8CEE0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0391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A996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435930,74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C7FF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1372360,97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58491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B68BE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4E3876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3FFB38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5303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72A0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435918,21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376E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1372319,97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45BA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CB4D8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52652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4D6C92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82A6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E6BE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435908,69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E849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1372288,21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25314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EA3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AB833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4DD364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98A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06DE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435893,75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5F18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1372238,97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303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B70E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16699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43ECE3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7D74C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5D7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435897,57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9CC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1372237,81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49CD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1CB7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A6274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E15A791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7CD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6A5F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435912,51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8DC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1372287,05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E3EAB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7207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D5D9E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9110930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637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3EA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435922,03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A4AE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1372318,81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8646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066C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53FCA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5CEA04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A1A7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A25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435934,56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E022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1372359,79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4536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05EB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9EC3E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A6A450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7AD7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5A63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435949,24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7321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1372406,86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8DA6B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01AB4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3D517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BA66794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E36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DBEC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435959,23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B20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1372439,52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2FA61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C143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CF2AB6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BE87AB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5BF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55D0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435960,93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F0C9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1372443,54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2F364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02AC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06F4C1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77D68E6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6A59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891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435961,03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5DA8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1372443,77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D415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0676C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CC524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1BF77C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E2A1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20CA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435970,46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D0B8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1372439,48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0539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2FFD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1E12A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804725E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3BE2C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A1D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435978,46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542C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1372435,84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7536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0437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A9754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D4C8EA6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4509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5C0C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435983,95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0492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1372433,31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47C3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681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A064E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D98FF8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932C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D9FC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435978,58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5C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1372423,36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CE4E9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6B72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AC49D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3EDDAE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F391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85A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435972,75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AC83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1372401,48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EB5D4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23812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CDCAE7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B910A2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D735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6F48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435969,48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0BF6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1372390,59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CC29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F134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FC2E8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C0439B9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FDE6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3D38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435958,68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6F88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1372351,60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8162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8CD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D6EB0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24EBAA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74C8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03E4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435953,35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CBB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1372332,06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CFF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56EA2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C2269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0C75BC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A9B8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DC9E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435946,97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8B6A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1372309,12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3326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732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6C9CC6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F7CFF6E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9BBB0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21E3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435936,18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DDE3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1372269,28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298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052E6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890B2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4C06CD1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DDE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0B09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435930,10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2C01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1372247,08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FC6C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AE39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DA036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1B94DF8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B59F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B3A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435927,72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9DE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1372238,20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9BD1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915D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A6DEAB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2AA3586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0E2B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61BC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435924,33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3D1C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1372226,51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43D4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083AC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D8290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DA03498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42F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297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B315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435917,07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198D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1372199,34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85F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B391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39FCB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023D8F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95B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1856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435911,19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7EC6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1372177,65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419E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2BCDC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642D1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A0E759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8ADA4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299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41E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435905,09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D04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1372155,41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70472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2679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6D3EC9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4AEB6FC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1FA1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492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435895,66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EBCC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1372120,79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128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08E4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8F1895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0E6061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EDDD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1DB3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435886,14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3EA4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1372086,08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EA391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5D75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B3844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C0A2D0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3F1B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CDF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435875,90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470C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1372040,10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8037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9153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80A36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21859E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ECB6D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ED29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435868,79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0C07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1372042,36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493A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981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B7E6A7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E7928D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DC67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38B0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435860,07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CC8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1372045,28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3A1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0AFD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D7A8F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3EFC9FE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097D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8A40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435836,98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8788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1372052,79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5B04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AC0C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8D25C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45B38B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4E8AC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306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EC85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435846,42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8210B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1372082,74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89DB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D6C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87E4A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F16F54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C069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6CD7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435842,60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42D1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1372083,94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17D75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69F49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798CAF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F12D783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BBD1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20C9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435832,98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9287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1372054,09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092B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9495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87E96E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16D92CA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2790E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FE5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435831,42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BBA1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1372046,87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F4C5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077B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0DF76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6F0EFA5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283F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91C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435821,66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BE2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1372012,59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CA7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03CAD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74A5F2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3A806B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7F6F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A1D4C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435825,50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2D5F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1372011,49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700AD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1E39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C5ADC3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40E8C68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6F53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9610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435835,30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BDF3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1372045,89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7B9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926BB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FF8E9A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75991E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D18D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DFC1F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435835,96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DDDD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1372048,91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4843A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1A053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1088B6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448092F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FE27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030C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435858,81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BD639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1372041,48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62EA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9D194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BA0B15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0D20AD42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520C6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lastRenderedPageBreak/>
              <w:t>315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71775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435867,55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BC0F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1372038,56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5A46F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209B8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8BB80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9C6E230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36AFC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C0D41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435875,02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49E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1372036,17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22F10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45F8A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F20C18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3C9CFA25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033CF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08D60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435870,53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C7B68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1372016,37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7355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5843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FF4F95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7D248ECD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5306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E22BA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435865,93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70E9D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1371996,24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87D18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3D64F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0197AC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27D8C547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74F32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633C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435861,20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B0C2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1371975,35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5D20C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812D0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56AA86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44A5CF2A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4EC2A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320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4EA0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435856,08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25E5E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1371951,68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AF77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57137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F54004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  <w:tr w:rsidR="00027A38" w:rsidRPr="006057B5" w14:paraId="54380F1B" w14:textId="77777777" w:rsidTr="003B3DE9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965E3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670F6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435859,98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84963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1371950,84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42167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21601" w14:textId="77777777" w:rsidR="00027A38" w:rsidRPr="008A0D9D" w:rsidRDefault="00027A38" w:rsidP="00B776A1">
            <w:pPr>
              <w:pStyle w:val="ad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32F6F0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</w:tbl>
    <w:p w14:paraId="05A86850" w14:textId="77777777" w:rsidR="00027A38" w:rsidRDefault="00027A38" w:rsidP="00EB431F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027A38" w14:paraId="79CB285B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B66EF3" w14:textId="77777777" w:rsidR="00027A38" w:rsidRPr="004B0107" w:rsidRDefault="00027A38" w:rsidP="00602F47">
            <w:pPr>
              <w:pStyle w:val="af4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27A38" w14:paraId="1C560460" w14:textId="7777777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8213A" w14:textId="77777777" w:rsidR="00027A38" w:rsidRPr="0078298E" w:rsidRDefault="00027A38" w:rsidP="00E811AD">
            <w:pPr>
              <w:pStyle w:val="ab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F4C6A" w14:textId="77777777" w:rsidR="00027A38" w:rsidRPr="008E5887" w:rsidRDefault="00027A38" w:rsidP="00E811AD">
            <w:pPr>
              <w:pStyle w:val="ab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36E01" w14:textId="77777777" w:rsidR="00027A38" w:rsidRPr="004B0107" w:rsidRDefault="00027A38" w:rsidP="00E811AD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F1A2" w14:textId="77777777" w:rsidR="00027A38" w:rsidRPr="004B0107" w:rsidRDefault="00027A38" w:rsidP="00E811AD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A5A273" w14:textId="77777777" w:rsidR="00027A38" w:rsidRPr="00607F9F" w:rsidRDefault="00027A38" w:rsidP="00E811AD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27A38" w14:paraId="06E4B312" w14:textId="7777777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28E40" w14:textId="77777777" w:rsidR="00027A38" w:rsidRPr="008E5887" w:rsidRDefault="00027A38" w:rsidP="00E811AD">
            <w:pPr>
              <w:pStyle w:val="ab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7E9A5" w14:textId="77777777" w:rsidR="00027A38" w:rsidRPr="008E5887" w:rsidRDefault="00027A38" w:rsidP="00E811AD">
            <w:pPr>
              <w:pStyle w:val="ab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B21D9" w14:textId="77777777" w:rsidR="00027A38" w:rsidRPr="008E5887" w:rsidRDefault="00027A38" w:rsidP="00E811AD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89E8" w14:textId="77777777" w:rsidR="00027A38" w:rsidRPr="00607F9F" w:rsidRDefault="00027A38" w:rsidP="00E811AD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375E" w14:textId="77777777" w:rsidR="00027A38" w:rsidRPr="00607F9F" w:rsidRDefault="00027A38" w:rsidP="00E811AD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71B975" w14:textId="77777777" w:rsidR="00027A38" w:rsidRPr="00607F9F" w:rsidRDefault="00027A38" w:rsidP="00E811AD">
            <w:pPr>
              <w:pStyle w:val="ab"/>
              <w:rPr>
                <w:sz w:val="18"/>
                <w:szCs w:val="18"/>
              </w:rPr>
            </w:pPr>
          </w:p>
        </w:tc>
      </w:tr>
    </w:tbl>
    <w:p w14:paraId="0EB66CCB" w14:textId="77777777" w:rsidR="00027A38" w:rsidRDefault="00027A38" w:rsidP="00EB431F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027A38" w14:paraId="1F5F33D6" w14:textId="7777777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86484" w14:textId="77777777" w:rsidR="00027A38" w:rsidRPr="00607F9F" w:rsidRDefault="00027A38" w:rsidP="00E811AD">
            <w:pPr>
              <w:pStyle w:val="ae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4DB58" w14:textId="77777777" w:rsidR="00027A38" w:rsidRPr="00607F9F" w:rsidRDefault="00027A38" w:rsidP="00E811AD">
            <w:pPr>
              <w:pStyle w:val="ae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8C12" w14:textId="77777777" w:rsidR="00027A38" w:rsidRPr="00607F9F" w:rsidRDefault="00027A38" w:rsidP="00E811AD">
            <w:pPr>
              <w:pStyle w:val="ae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D64DA" w14:textId="77777777" w:rsidR="00027A38" w:rsidRPr="00607F9F" w:rsidRDefault="00027A38" w:rsidP="00E811AD">
            <w:pPr>
              <w:pStyle w:val="ae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08FD" w14:textId="77777777" w:rsidR="00027A38" w:rsidRPr="00607F9F" w:rsidRDefault="00027A38" w:rsidP="008A0D9D">
            <w:pPr>
              <w:pStyle w:val="ae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0CAD40" w14:textId="77777777" w:rsidR="00027A38" w:rsidRPr="00607F9F" w:rsidRDefault="00027A38" w:rsidP="00E811AD">
            <w:pPr>
              <w:pStyle w:val="ae"/>
            </w:pPr>
            <w:r>
              <w:t>6</w:t>
            </w:r>
          </w:p>
        </w:tc>
      </w:tr>
      <w:tr w:rsidR="00027A38" w:rsidRPr="00B96B7D" w14:paraId="365799D4" w14:textId="7777777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46C70" w14:textId="77777777" w:rsidR="00027A38" w:rsidRPr="0078070E" w:rsidRDefault="00027A38" w:rsidP="0007336A">
            <w:pPr>
              <w:pStyle w:val="ad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D0DA68" w14:textId="77777777" w:rsidR="00027A38" w:rsidRPr="0078070E" w:rsidRDefault="00027A38" w:rsidP="008A0D9D">
            <w:pPr>
              <w:pStyle w:val="ad"/>
              <w:rPr>
                <w:lang w:val="en-US"/>
              </w:rPr>
            </w:pPr>
          </w:p>
        </w:tc>
      </w:tr>
      <w:tr w:rsidR="00027A38" w:rsidRPr="006057B5" w14:paraId="22280031" w14:textId="7777777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2FE2" w14:textId="77777777" w:rsidR="00027A38" w:rsidRPr="0078070E" w:rsidRDefault="00027A38" w:rsidP="0007336A">
            <w:pPr>
              <w:pStyle w:val="ad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AD116" w14:textId="77777777" w:rsidR="00027A38" w:rsidRPr="0078070E" w:rsidRDefault="00027A38" w:rsidP="0007336A">
            <w:pPr>
              <w:pStyle w:val="ad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4069F" w14:textId="77777777" w:rsidR="00027A38" w:rsidRPr="0078070E" w:rsidRDefault="00027A38" w:rsidP="0007336A">
            <w:pPr>
              <w:pStyle w:val="ad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BC21" w14:textId="77777777" w:rsidR="00027A38" w:rsidRPr="0078070E" w:rsidRDefault="00027A38" w:rsidP="0007336A">
            <w:pPr>
              <w:pStyle w:val="ad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2AEF" w14:textId="77777777" w:rsidR="00027A38" w:rsidRPr="0078070E" w:rsidRDefault="00027A38" w:rsidP="0007336A">
            <w:pPr>
              <w:pStyle w:val="ad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8DFF0DC" w14:textId="77777777" w:rsidR="00027A38" w:rsidRPr="0078070E" w:rsidRDefault="00027A38" w:rsidP="0007336A">
            <w:pPr>
              <w:pStyle w:val="ad"/>
              <w:rPr>
                <w:b/>
                <w:lang w:val="en-US"/>
              </w:rPr>
            </w:pPr>
            <w:r>
              <w:t>—</w:t>
            </w:r>
          </w:p>
        </w:tc>
      </w:tr>
    </w:tbl>
    <w:p w14:paraId="739C0A3A" w14:textId="77777777" w:rsidR="00027A38" w:rsidRDefault="00027A38" w:rsidP="00EB431F">
      <w:pPr>
        <w:pStyle w:val="1"/>
        <w:sectPr w:rsidR="00027A38" w:rsidSect="00941348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027A38" w14:paraId="14CC0827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413647" w14:textId="77777777" w:rsidR="00027A38" w:rsidRPr="00BB6850" w:rsidRDefault="00027A38" w:rsidP="00C47508">
            <w:pPr>
              <w:pStyle w:val="af4"/>
              <w:spacing w:before="60" w:after="60"/>
              <w:jc w:val="left"/>
              <w:rPr>
                <w:szCs w:val="24"/>
              </w:rPr>
            </w:pPr>
            <w:bookmarkStart w:id="2" w:name="Местоположение_измененных_границ_объекта"/>
            <w:bookmarkEnd w:id="2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27A38" w14:paraId="22D74D80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618925" w14:textId="77777777" w:rsidR="00027A38" w:rsidRPr="004B0107" w:rsidRDefault="00027A38" w:rsidP="00C47508">
            <w:pPr>
              <w:pStyle w:val="af4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27A38" w14:paraId="14D12746" w14:textId="7777777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38C4E11F" w14:textId="77777777" w:rsidR="00027A38" w:rsidRPr="0078298E" w:rsidRDefault="00027A38" w:rsidP="00F96EF1">
            <w:pPr>
              <w:pStyle w:val="ab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D2FE2" w14:textId="77777777" w:rsidR="00027A38" w:rsidRPr="008E5887" w:rsidRDefault="00027A38" w:rsidP="000E6F02">
            <w:pPr>
              <w:pStyle w:val="ab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2F832" w14:textId="77777777" w:rsidR="00027A38" w:rsidRPr="008E5887" w:rsidRDefault="00027A38" w:rsidP="000E6F02">
            <w:pPr>
              <w:pStyle w:val="ab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8832E" w14:textId="77777777" w:rsidR="00027A38" w:rsidRPr="00DA6A6A" w:rsidRDefault="00027A38" w:rsidP="000E6F02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D86EE" w14:textId="77777777" w:rsidR="00027A38" w:rsidRPr="00DA6A6A" w:rsidRDefault="00027A38" w:rsidP="000E6F02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6B5E1ED1" w14:textId="77777777" w:rsidR="00027A38" w:rsidRPr="00607F9F" w:rsidRDefault="00027A38" w:rsidP="00F96EF1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27A38" w14:paraId="1950696C" w14:textId="7777777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C58E9" w14:textId="77777777" w:rsidR="00027A38" w:rsidRPr="008E5887" w:rsidRDefault="00027A38" w:rsidP="000E6F02">
            <w:pPr>
              <w:pStyle w:val="ab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BAA20" w14:textId="77777777" w:rsidR="00027A38" w:rsidRPr="008E5887" w:rsidRDefault="00027A38" w:rsidP="000E6F02">
            <w:pPr>
              <w:pStyle w:val="ab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A7267" w14:textId="77777777" w:rsidR="00027A38" w:rsidRPr="008E5887" w:rsidRDefault="00027A38" w:rsidP="000E6F02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3BF06" w14:textId="77777777" w:rsidR="00027A38" w:rsidRPr="008E5887" w:rsidRDefault="00027A38" w:rsidP="000E6F02">
            <w:pPr>
              <w:pStyle w:val="ab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40858" w14:textId="77777777" w:rsidR="00027A38" w:rsidRPr="00607F9F" w:rsidRDefault="00027A38" w:rsidP="000E6F02">
            <w:pPr>
              <w:pStyle w:val="ab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0F688" w14:textId="77777777" w:rsidR="00027A38" w:rsidRPr="00607F9F" w:rsidRDefault="00027A38" w:rsidP="000E6F02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E7BB8" w14:textId="77777777" w:rsidR="00027A38" w:rsidRPr="00607F9F" w:rsidRDefault="00027A38" w:rsidP="000E6F02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ED4A83" w14:textId="77777777" w:rsidR="00027A38" w:rsidRPr="00607F9F" w:rsidRDefault="00027A38" w:rsidP="000E6F02">
            <w:pPr>
              <w:pStyle w:val="ab"/>
              <w:rPr>
                <w:sz w:val="18"/>
                <w:szCs w:val="18"/>
              </w:rPr>
            </w:pPr>
          </w:p>
        </w:tc>
      </w:tr>
    </w:tbl>
    <w:p w14:paraId="3CE901F1" w14:textId="77777777" w:rsidR="00027A38" w:rsidRDefault="00027A38" w:rsidP="00F96EF1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027A38" w14:paraId="31984106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4CBF" w14:textId="77777777" w:rsidR="00027A38" w:rsidRPr="00607F9F" w:rsidRDefault="00027A38" w:rsidP="000E6F02">
            <w:pPr>
              <w:pStyle w:val="ae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91F31" w14:textId="77777777" w:rsidR="00027A38" w:rsidRPr="00607F9F" w:rsidRDefault="00027A38" w:rsidP="000E6F02">
            <w:pPr>
              <w:pStyle w:val="ae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728A" w14:textId="77777777" w:rsidR="00027A38" w:rsidRPr="00607F9F" w:rsidRDefault="00027A38" w:rsidP="000E6F02">
            <w:pPr>
              <w:pStyle w:val="ae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D0CE0" w14:textId="77777777" w:rsidR="00027A38" w:rsidRPr="00607F9F" w:rsidRDefault="00027A38" w:rsidP="000E6F02">
            <w:pPr>
              <w:pStyle w:val="ae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3A0DB" w14:textId="77777777" w:rsidR="00027A38" w:rsidRPr="00607F9F" w:rsidRDefault="00027A38" w:rsidP="000E6F02">
            <w:pPr>
              <w:pStyle w:val="ae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9CDE" w14:textId="77777777" w:rsidR="00027A38" w:rsidRPr="00607F9F" w:rsidRDefault="00027A38" w:rsidP="000E6F02">
            <w:pPr>
              <w:pStyle w:val="ae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D7B2" w14:textId="77777777" w:rsidR="00027A38" w:rsidRPr="00607F9F" w:rsidRDefault="00027A38" w:rsidP="000E6F02">
            <w:pPr>
              <w:pStyle w:val="ae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13906B" w14:textId="77777777" w:rsidR="00027A38" w:rsidRPr="00607F9F" w:rsidRDefault="00027A38" w:rsidP="000E6F02">
            <w:pPr>
              <w:pStyle w:val="ae"/>
            </w:pPr>
            <w:r>
              <w:t>8</w:t>
            </w:r>
          </w:p>
        </w:tc>
      </w:tr>
      <w:tr w:rsidR="00027A38" w:rsidRPr="006057B5" w14:paraId="4E1C6515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34917" w14:textId="77777777" w:rsidR="00027A38" w:rsidRPr="006057B5" w:rsidRDefault="00027A38" w:rsidP="00357A9A">
            <w:pPr>
              <w:pStyle w:val="ad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17BCE3" w14:textId="77777777" w:rsidR="00027A38" w:rsidRPr="00001B7F" w:rsidRDefault="00027A38" w:rsidP="00F96EF1">
            <w:pPr>
              <w:pStyle w:val="ad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B63FE1" w14:textId="77777777" w:rsidR="00027A38" w:rsidRPr="00001B7F" w:rsidRDefault="00027A38" w:rsidP="00F96EF1">
            <w:pPr>
              <w:pStyle w:val="ad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D9EC4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07AC7" w14:textId="77777777" w:rsidR="00027A38" w:rsidRPr="006057B5" w:rsidRDefault="00027A38" w:rsidP="00357A9A">
            <w:pPr>
              <w:pStyle w:val="ad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2F943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1586E" w14:textId="77777777" w:rsidR="00027A38" w:rsidRPr="006057B5" w:rsidRDefault="00027A38" w:rsidP="00B776A1">
            <w:pPr>
              <w:pStyle w:val="ad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BA4CAD" w14:textId="77777777" w:rsidR="00027A38" w:rsidRPr="006057B5" w:rsidRDefault="00027A38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</w:tbl>
    <w:p w14:paraId="325EC779" w14:textId="77777777" w:rsidR="00027A38" w:rsidRDefault="00027A38" w:rsidP="00C47508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027A38" w14:paraId="0A6EAF88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17358F" w14:textId="77777777" w:rsidR="00027A38" w:rsidRPr="004B0107" w:rsidRDefault="00027A38" w:rsidP="00602F47">
            <w:pPr>
              <w:pStyle w:val="af4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27A38" w:rsidRPr="00B96B7D" w14:paraId="5684EEF2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509C31" w14:textId="77777777" w:rsidR="00027A38" w:rsidRPr="00602F47" w:rsidRDefault="00027A38" w:rsidP="0007336A">
            <w:pPr>
              <w:pStyle w:val="ad"/>
            </w:pPr>
            <w:r>
              <w:t>Часть № —</w:t>
            </w:r>
          </w:p>
        </w:tc>
      </w:tr>
      <w:tr w:rsidR="00027A38" w14:paraId="47AD514C" w14:textId="7777777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44CFB060" w14:textId="77777777" w:rsidR="00027A38" w:rsidRPr="0078298E" w:rsidRDefault="00027A38" w:rsidP="0005133B">
            <w:pPr>
              <w:pStyle w:val="ab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E3361" w14:textId="77777777" w:rsidR="00027A38" w:rsidRPr="008E5887" w:rsidRDefault="00027A38" w:rsidP="0005133B">
            <w:pPr>
              <w:pStyle w:val="ab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60EA5" w14:textId="77777777" w:rsidR="00027A38" w:rsidRPr="008E5887" w:rsidRDefault="00027A38" w:rsidP="0005133B">
            <w:pPr>
              <w:pStyle w:val="ab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C93E7" w14:textId="77777777" w:rsidR="00027A38" w:rsidRPr="00DA6A6A" w:rsidRDefault="00027A38" w:rsidP="0005133B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2D518" w14:textId="77777777" w:rsidR="00027A38" w:rsidRPr="00DA6A6A" w:rsidRDefault="00027A38" w:rsidP="0005133B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6715BAD4" w14:textId="77777777" w:rsidR="00027A38" w:rsidRPr="00607F9F" w:rsidRDefault="00027A38" w:rsidP="0005133B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27A38" w14:paraId="2A21F156" w14:textId="7777777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4BB3B" w14:textId="77777777" w:rsidR="00027A38" w:rsidRPr="008E5887" w:rsidRDefault="00027A38" w:rsidP="0005133B">
            <w:pPr>
              <w:pStyle w:val="ab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FB27B" w14:textId="77777777" w:rsidR="00027A38" w:rsidRPr="008E5887" w:rsidRDefault="00027A38" w:rsidP="0005133B">
            <w:pPr>
              <w:pStyle w:val="ab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EFAD" w14:textId="77777777" w:rsidR="00027A38" w:rsidRPr="008E5887" w:rsidRDefault="00027A38" w:rsidP="0005133B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D9545" w14:textId="77777777" w:rsidR="00027A38" w:rsidRPr="008E5887" w:rsidRDefault="00027A38" w:rsidP="0005133B">
            <w:pPr>
              <w:pStyle w:val="ab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42E3E" w14:textId="77777777" w:rsidR="00027A38" w:rsidRPr="00607F9F" w:rsidRDefault="00027A38" w:rsidP="0005133B">
            <w:pPr>
              <w:pStyle w:val="ab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EC082" w14:textId="77777777" w:rsidR="00027A38" w:rsidRPr="00607F9F" w:rsidRDefault="00027A38" w:rsidP="0005133B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4014" w14:textId="77777777" w:rsidR="00027A38" w:rsidRPr="00607F9F" w:rsidRDefault="00027A38" w:rsidP="0005133B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72F4B0" w14:textId="77777777" w:rsidR="00027A38" w:rsidRPr="00607F9F" w:rsidRDefault="00027A38" w:rsidP="0005133B">
            <w:pPr>
              <w:pStyle w:val="ab"/>
              <w:rPr>
                <w:sz w:val="18"/>
                <w:szCs w:val="18"/>
              </w:rPr>
            </w:pPr>
          </w:p>
        </w:tc>
      </w:tr>
    </w:tbl>
    <w:p w14:paraId="73342B35" w14:textId="77777777" w:rsidR="00027A38" w:rsidRDefault="00027A38" w:rsidP="00BD2851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027A38" w14:paraId="46AC3EE8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A8E96" w14:textId="77777777" w:rsidR="00027A38" w:rsidRPr="00607F9F" w:rsidRDefault="00027A38" w:rsidP="003E1390">
            <w:pPr>
              <w:pStyle w:val="ae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CCD90" w14:textId="77777777" w:rsidR="00027A38" w:rsidRPr="00607F9F" w:rsidRDefault="00027A38" w:rsidP="003E1390">
            <w:pPr>
              <w:pStyle w:val="ae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C237" w14:textId="77777777" w:rsidR="00027A38" w:rsidRPr="00607F9F" w:rsidRDefault="00027A38" w:rsidP="003E1390">
            <w:pPr>
              <w:pStyle w:val="ae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57499" w14:textId="77777777" w:rsidR="00027A38" w:rsidRPr="00607F9F" w:rsidRDefault="00027A38" w:rsidP="003E1390">
            <w:pPr>
              <w:pStyle w:val="ae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6E967" w14:textId="77777777" w:rsidR="00027A38" w:rsidRPr="00607F9F" w:rsidRDefault="00027A38" w:rsidP="003E1390">
            <w:pPr>
              <w:pStyle w:val="ae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4C367" w14:textId="77777777" w:rsidR="00027A38" w:rsidRPr="00607F9F" w:rsidRDefault="00027A38" w:rsidP="003E1390">
            <w:pPr>
              <w:pStyle w:val="ae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F5A0" w14:textId="77777777" w:rsidR="00027A38" w:rsidRPr="00607F9F" w:rsidRDefault="00027A38" w:rsidP="00773D2B">
            <w:pPr>
              <w:pStyle w:val="ae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63BF3D" w14:textId="77777777" w:rsidR="00027A38" w:rsidRPr="00607F9F" w:rsidRDefault="00027A38" w:rsidP="003E1390">
            <w:pPr>
              <w:pStyle w:val="ae"/>
            </w:pPr>
            <w:r>
              <w:t>8</w:t>
            </w:r>
          </w:p>
        </w:tc>
      </w:tr>
      <w:tr w:rsidR="00027A38" w:rsidRPr="006057B5" w14:paraId="08405FA5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62984" w14:textId="77777777" w:rsidR="00027A38" w:rsidRPr="00001B7F" w:rsidRDefault="00027A38" w:rsidP="0007336A">
            <w:pPr>
              <w:pStyle w:val="ad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3819E" w14:textId="77777777" w:rsidR="00027A38" w:rsidRPr="00001B7F" w:rsidRDefault="00027A38" w:rsidP="0007336A">
            <w:pPr>
              <w:pStyle w:val="ad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09457" w14:textId="77777777" w:rsidR="00027A38" w:rsidRPr="006057B5" w:rsidRDefault="00027A38" w:rsidP="0007336A">
            <w:pPr>
              <w:pStyle w:val="ad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37B6E2" w14:textId="77777777" w:rsidR="00027A38" w:rsidRPr="006057B5" w:rsidRDefault="00027A38" w:rsidP="0007336A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6FB786" w14:textId="77777777" w:rsidR="00027A38" w:rsidRPr="006057B5" w:rsidRDefault="00027A38" w:rsidP="0007336A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044BB" w14:textId="77777777" w:rsidR="00027A38" w:rsidRPr="006057B5" w:rsidRDefault="00027A38" w:rsidP="0007336A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9847C" w14:textId="77777777" w:rsidR="00027A38" w:rsidRPr="006057B5" w:rsidRDefault="00027A38" w:rsidP="00773D2B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1C7EFC" w14:textId="77777777" w:rsidR="00027A38" w:rsidRPr="006057B5" w:rsidRDefault="00027A38" w:rsidP="0007336A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14:paraId="28A1E51B" w14:textId="77777777" w:rsidR="00027A38" w:rsidRDefault="00027A38" w:rsidP="002D79AA">
      <w:pPr>
        <w:pStyle w:val="1"/>
        <w:sectPr w:rsidR="00027A38" w:rsidSect="00941348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5"/>
      </w:tblGrid>
      <w:tr w:rsidR="00027A38" w14:paraId="5F583712" w14:textId="77777777">
        <w:trPr>
          <w:cantSplit/>
          <w:jc w:val="center"/>
        </w:trPr>
        <w:tc>
          <w:tcPr>
            <w:tcW w:w="5000" w:type="pct"/>
            <w:gridSpan w:val="2"/>
          </w:tcPr>
          <w:p w14:paraId="65DEFE12" w14:textId="77777777" w:rsidR="00027A38" w:rsidRPr="007C22E6" w:rsidRDefault="00027A38" w:rsidP="009C0A1E">
            <w:pPr>
              <w:pStyle w:val="1"/>
              <w:spacing w:before="120"/>
              <w:jc w:val="center"/>
            </w:pPr>
            <w:r>
              <w:rPr>
                <w:b/>
              </w:rPr>
              <w:lastRenderedPageBreak/>
              <w:t>Основной лист</w:t>
            </w:r>
          </w:p>
          <w:p w14:paraId="36C5DA65" w14:textId="77777777" w:rsidR="00027A38" w:rsidRPr="00F32CD1" w:rsidRDefault="00AD1404" w:rsidP="00B36CDE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52E4A68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7pt;height:555pt" o:bordertopcolor="this" o:borderleftcolor="this" o:borderbottomcolor="this" o:borderrightcolor="this">
                  <v:imagedata r:id="rId25" o:title="PkzoThemeRendered04126754" cropbottom="6535f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027A38" w:rsidRPr="00F32CD1">
              <w:rPr>
                <w:b/>
                <w:szCs w:val="22"/>
              </w:rPr>
              <w:t xml:space="preserve"> </w:t>
            </w:r>
          </w:p>
        </w:tc>
      </w:tr>
      <w:tr w:rsidR="00027A38" w14:paraId="473EA531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56459A55" w14:textId="77777777" w:rsidR="00027A38" w:rsidRDefault="00027A38" w:rsidP="008B59CA">
            <w:pPr>
              <w:pStyle w:val="ad"/>
              <w:jc w:val="center"/>
            </w:pPr>
            <w:bookmarkStart w:id="3" w:name="План_границ_объекта"/>
            <w:bookmarkEnd w:id="3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14625</w:t>
            </w:r>
          </w:p>
        </w:tc>
      </w:tr>
      <w:tr w:rsidR="00027A38" w14:paraId="3AAAEBCC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49541B5F" w14:textId="77777777" w:rsidR="00027A38" w:rsidRPr="00647AAF" w:rsidRDefault="00027A38" w:rsidP="001313DD">
            <w:pPr>
              <w:pStyle w:val="ad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027A38" w14:paraId="5B82F7CB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4A24B43F" w14:textId="77777777" w:rsidR="00027A38" w:rsidRPr="006E2785" w:rsidRDefault="00AD1404" w:rsidP="006E2785">
            <w:pPr>
              <w:pStyle w:val="ad"/>
              <w:jc w:val="center"/>
            </w:pPr>
            <w:r>
              <w:pict w14:anchorId="28D6945E">
                <v:shape id="_x0000_i1026" type="#_x0000_t75" style="width:29pt;height:21.5pt">
                  <v:imagedata r:id="rId26" o:title="Прямоугольник со сплошной зелёной линией 0,5 пунктов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7D23A522" w14:textId="77777777" w:rsidR="00027A38" w:rsidRPr="00CC5170" w:rsidRDefault="00027A38" w:rsidP="00CC5170">
            <w:pPr>
              <w:pStyle w:val="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027A38" w14:paraId="5623EF19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4A691D0F" w14:textId="77777777" w:rsidR="00027A38" w:rsidRDefault="00AD1404" w:rsidP="00D62879">
            <w:pPr>
              <w:pStyle w:val="ad"/>
              <w:jc w:val="center"/>
            </w:pPr>
            <w:r>
              <w:pict w14:anchorId="4B069A83">
                <v:shape id="_x0000_i1027" type="#_x0000_t75" style="width:21.5pt;height:21.5pt">
                  <v:imagedata r:id="rId27" o:title="Зелёное число 12 пт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3D8C9B05" w14:textId="77777777" w:rsidR="00027A38" w:rsidRPr="00CC5170" w:rsidRDefault="00027A38" w:rsidP="00CC5170">
            <w:pPr>
              <w:pStyle w:val="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14:paraId="3B987B95" w14:textId="77777777" w:rsidR="00027A38" w:rsidRPr="002E658D" w:rsidRDefault="00027A38" w:rsidP="00EB431F">
      <w:pPr>
        <w:pStyle w:val="1"/>
        <w:sectPr w:rsidR="00027A38" w:rsidRPr="002E658D" w:rsidSect="00941348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63C9D360" w14:textId="77777777" w:rsidR="00027A38" w:rsidRPr="00121A35" w:rsidRDefault="00027A38" w:rsidP="00EB431F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27A38" w14:paraId="49493196" w14:textId="77777777">
        <w:trPr>
          <w:cantSplit/>
          <w:jc w:val="center"/>
        </w:trPr>
        <w:tc>
          <w:tcPr>
            <w:tcW w:w="5000" w:type="pct"/>
          </w:tcPr>
          <w:p w14:paraId="50BEF852" w14:textId="77777777" w:rsidR="00027A38" w:rsidRPr="004A4E39" w:rsidRDefault="00027A38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027A38" w14:paraId="5A9DCDEF" w14:textId="77777777">
        <w:trPr>
          <w:cantSplit/>
          <w:jc w:val="center"/>
        </w:trPr>
        <w:tc>
          <w:tcPr>
            <w:tcW w:w="5000" w:type="pct"/>
          </w:tcPr>
          <w:p w14:paraId="1800327E" w14:textId="77777777" w:rsidR="00027A38" w:rsidRPr="00C236C0" w:rsidRDefault="00AD1404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57626E8D">
                <v:shape id="_x0000_i1028" type="#_x0000_t75" style="width:497pt;height:526pt" o:bordertopcolor="this" o:borderleftcolor="this" o:borderbottomcolor="this" o:borderrightcolor="this">
                  <v:imagedata r:id="rId34" o:title="PkzoThemeRendered04126847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027A38" w:rsidRPr="00C236C0">
              <w:rPr>
                <w:b/>
                <w:szCs w:val="22"/>
              </w:rPr>
              <w:t xml:space="preserve"> </w:t>
            </w:r>
          </w:p>
        </w:tc>
      </w:tr>
      <w:tr w:rsidR="00027A38" w14:paraId="508B08B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2F23292" w14:textId="77777777" w:rsidR="00027A38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1634E461">
                <v:shape id="_x0000_s1026" type="#_x0000_t75" style="position:absolute;left:0;text-align:left;margin-left:33.25pt;margin-top:8.9pt;width:121.4pt;height:119.25pt;z-index:251659264;mso-position-horizontal-relative:text;mso-position-vertical-relative:text">
                  <v:imagedata r:id="rId35" o:title="МЛ2"/>
                </v:shape>
              </w:pict>
            </w:r>
            <w:r w:rsidR="00027A38" w:rsidRPr="00B7077A">
              <w:rPr>
                <w:b/>
                <w:szCs w:val="22"/>
              </w:rPr>
              <w:t>Масштаб 1:</w:t>
            </w:r>
            <w:r w:rsidR="00027A38">
              <w:rPr>
                <w:b/>
                <w:szCs w:val="22"/>
              </w:rPr>
              <w:t>5000</w:t>
            </w:r>
          </w:p>
        </w:tc>
      </w:tr>
      <w:tr w:rsidR="00027A38" w14:paraId="2E37F625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0D95FAC" w14:textId="77777777" w:rsidR="00027A38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062A148A">
                <v:shape id="_x0000_s1027" type="#_x0000_t75" style="position:absolute;margin-left:41.95pt;margin-top:6.1pt;width:96.75pt;height:63pt;z-index:251660288;mso-position-horizontal-relative:text;mso-position-vertical-relative:text">
                  <v:imagedata r:id="rId36" o:title="Литягина"/>
                </v:shape>
              </w:pict>
            </w:r>
            <w:r w:rsidR="00027A38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A38" w14:paraId="28138B5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3EAA6CF" w14:textId="77777777" w:rsidR="00027A38" w:rsidRPr="00647AAF" w:rsidRDefault="00027A38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4C0E2F79" w14:textId="77777777" w:rsidR="00027A38" w:rsidRPr="00193FA4" w:rsidRDefault="00027A38" w:rsidP="00BB15BC">
            <w:pPr>
              <w:pStyle w:val="ad"/>
              <w:rPr>
                <w:sz w:val="20"/>
              </w:rPr>
            </w:pPr>
          </w:p>
          <w:p w14:paraId="5740161A" w14:textId="77777777" w:rsidR="00027A38" w:rsidRPr="00DF684B" w:rsidRDefault="00027A38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509CBD35" w14:textId="77777777" w:rsidR="00027A38" w:rsidRPr="00DF684B" w:rsidRDefault="00027A38" w:rsidP="00BB15BC">
            <w:pPr>
              <w:pStyle w:val="ad"/>
            </w:pPr>
          </w:p>
        </w:tc>
      </w:tr>
    </w:tbl>
    <w:p w14:paraId="10D4A64E" w14:textId="77777777" w:rsidR="00027A38" w:rsidRDefault="00027A38" w:rsidP="00EB431F">
      <w:pPr>
        <w:pStyle w:val="1"/>
        <w:sectPr w:rsidR="00027A38" w:rsidSect="0094134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48FCA5D3" w14:textId="77777777" w:rsidR="00027A38" w:rsidRPr="00EB431F" w:rsidRDefault="00027A38" w:rsidP="00EB431F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27A38" w14:paraId="01B08AAF" w14:textId="77777777">
        <w:trPr>
          <w:cantSplit/>
          <w:jc w:val="center"/>
        </w:trPr>
        <w:tc>
          <w:tcPr>
            <w:tcW w:w="5000" w:type="pct"/>
          </w:tcPr>
          <w:p w14:paraId="1F725EEE" w14:textId="77777777" w:rsidR="00027A38" w:rsidRPr="004A4E39" w:rsidRDefault="00027A38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027A38" w14:paraId="5FA58E79" w14:textId="77777777">
        <w:trPr>
          <w:cantSplit/>
          <w:jc w:val="center"/>
        </w:trPr>
        <w:tc>
          <w:tcPr>
            <w:tcW w:w="5000" w:type="pct"/>
          </w:tcPr>
          <w:p w14:paraId="6CC51438" w14:textId="77777777" w:rsidR="00027A38" w:rsidRPr="00C236C0" w:rsidRDefault="00AD1404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763804B1">
                <v:shape id="_x0000_i1029" type="#_x0000_t75" style="width:497pt;height:526pt" o:bordertopcolor="this" o:borderleftcolor="this" o:borderbottomcolor="this" o:borderrightcolor="this">
                  <v:imagedata r:id="rId37" o:title="PkzoThemeRendered04126824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027A38" w:rsidRPr="00C236C0">
              <w:rPr>
                <w:b/>
                <w:szCs w:val="22"/>
              </w:rPr>
              <w:t xml:space="preserve"> </w:t>
            </w:r>
          </w:p>
        </w:tc>
      </w:tr>
      <w:tr w:rsidR="00027A38" w14:paraId="5483C52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D57988A" w14:textId="77777777" w:rsidR="00027A38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1762A78F">
                <v:shape id="_x0000_s1036" type="#_x0000_t75" style="position:absolute;left:0;text-align:left;margin-left:33.25pt;margin-top:8.9pt;width:121.4pt;height:119.25pt;z-index:251669504;mso-position-horizontal-relative:text;mso-position-vertical-relative:text">
                  <v:imagedata r:id="rId35" o:title="МЛ2"/>
                </v:shape>
              </w:pict>
            </w:r>
            <w:r w:rsidR="00027A38" w:rsidRPr="00B7077A">
              <w:rPr>
                <w:b/>
                <w:szCs w:val="22"/>
              </w:rPr>
              <w:t>Масштаб 1:</w:t>
            </w:r>
            <w:r w:rsidR="00027A38">
              <w:rPr>
                <w:b/>
                <w:szCs w:val="22"/>
              </w:rPr>
              <w:t>5000</w:t>
            </w:r>
          </w:p>
        </w:tc>
      </w:tr>
      <w:tr w:rsidR="00027A38" w14:paraId="46C2A6D5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E2EDC34" w14:textId="77777777" w:rsidR="00027A38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3EC2DFFB">
                <v:shape id="_x0000_s1037" type="#_x0000_t75" style="position:absolute;margin-left:41.95pt;margin-top:6.1pt;width:96.75pt;height:63pt;z-index:251670528;mso-position-horizontal-relative:text;mso-position-vertical-relative:text">
                  <v:imagedata r:id="rId36" o:title="Литягина"/>
                </v:shape>
              </w:pict>
            </w:r>
            <w:r w:rsidR="00027A38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A38" w14:paraId="09B65F8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4872175" w14:textId="77777777" w:rsidR="00027A38" w:rsidRPr="00647AAF" w:rsidRDefault="00027A38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3F1B4472" w14:textId="77777777" w:rsidR="00027A38" w:rsidRPr="00193FA4" w:rsidRDefault="00027A38" w:rsidP="00BB15BC">
            <w:pPr>
              <w:pStyle w:val="ad"/>
              <w:rPr>
                <w:sz w:val="20"/>
              </w:rPr>
            </w:pPr>
          </w:p>
          <w:p w14:paraId="141D9312" w14:textId="77777777" w:rsidR="00027A38" w:rsidRPr="00DF684B" w:rsidRDefault="00027A38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4D9FE238" w14:textId="77777777" w:rsidR="00027A38" w:rsidRPr="00DF684B" w:rsidRDefault="00027A38" w:rsidP="00BB15BC">
            <w:pPr>
              <w:pStyle w:val="ad"/>
            </w:pPr>
          </w:p>
        </w:tc>
      </w:tr>
    </w:tbl>
    <w:p w14:paraId="347B8813" w14:textId="77777777" w:rsidR="00027A38" w:rsidRDefault="00027A38" w:rsidP="00EB431F">
      <w:pPr>
        <w:pStyle w:val="1"/>
        <w:sectPr w:rsidR="00027A38" w:rsidSect="0094134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02200611" w14:textId="77777777" w:rsidR="00027A38" w:rsidRPr="00EB431F" w:rsidRDefault="00027A38" w:rsidP="00EB431F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27A38" w14:paraId="7A9FA83B" w14:textId="77777777">
        <w:trPr>
          <w:cantSplit/>
          <w:jc w:val="center"/>
        </w:trPr>
        <w:tc>
          <w:tcPr>
            <w:tcW w:w="5000" w:type="pct"/>
          </w:tcPr>
          <w:p w14:paraId="21956064" w14:textId="77777777" w:rsidR="00027A38" w:rsidRPr="004A4E39" w:rsidRDefault="00027A38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027A38" w14:paraId="2C16DC58" w14:textId="77777777">
        <w:trPr>
          <w:cantSplit/>
          <w:jc w:val="center"/>
        </w:trPr>
        <w:tc>
          <w:tcPr>
            <w:tcW w:w="5000" w:type="pct"/>
          </w:tcPr>
          <w:p w14:paraId="5A05D059" w14:textId="77777777" w:rsidR="00027A38" w:rsidRPr="00C236C0" w:rsidRDefault="00AD1404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5E18E299">
                <v:shape id="_x0000_i1030" type="#_x0000_t75" style="width:497pt;height:526pt" o:bordertopcolor="this" o:borderleftcolor="this" o:borderbottomcolor="this" o:borderrightcolor="this">
                  <v:imagedata r:id="rId38" o:title="PkzoThemeRendered04126794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027A38" w:rsidRPr="00C236C0">
              <w:rPr>
                <w:b/>
                <w:szCs w:val="22"/>
              </w:rPr>
              <w:t xml:space="preserve"> </w:t>
            </w:r>
          </w:p>
        </w:tc>
      </w:tr>
      <w:tr w:rsidR="00027A38" w14:paraId="73D1724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40FF909" w14:textId="77777777" w:rsidR="00027A38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55178184">
                <v:shape id="_x0000_s1034" type="#_x0000_t75" style="position:absolute;left:0;text-align:left;margin-left:33.25pt;margin-top:8.9pt;width:121.4pt;height:119.25pt;z-index:251667456;mso-position-horizontal-relative:text;mso-position-vertical-relative:text">
                  <v:imagedata r:id="rId35" o:title="МЛ2"/>
                </v:shape>
              </w:pict>
            </w:r>
            <w:r w:rsidR="00027A38" w:rsidRPr="00B7077A">
              <w:rPr>
                <w:b/>
                <w:szCs w:val="22"/>
              </w:rPr>
              <w:t>Масштаб 1:</w:t>
            </w:r>
            <w:r w:rsidR="00027A38">
              <w:rPr>
                <w:b/>
                <w:szCs w:val="22"/>
              </w:rPr>
              <w:t>5000</w:t>
            </w:r>
          </w:p>
        </w:tc>
      </w:tr>
      <w:tr w:rsidR="00027A38" w14:paraId="3DF5395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51B28B3" w14:textId="77777777" w:rsidR="00027A38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01D07CEC">
                <v:shape id="_x0000_s1035" type="#_x0000_t75" style="position:absolute;margin-left:41.95pt;margin-top:6.1pt;width:96.75pt;height:63pt;z-index:251668480;mso-position-horizontal-relative:text;mso-position-vertical-relative:text">
                  <v:imagedata r:id="rId36" o:title="Литягина"/>
                </v:shape>
              </w:pict>
            </w:r>
            <w:r w:rsidR="00027A38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027A38" w14:paraId="110C9CE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3A67291" w14:textId="77777777" w:rsidR="00027A38" w:rsidRPr="00647AAF" w:rsidRDefault="00027A38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 февраля 2024 г.</w:t>
            </w:r>
          </w:p>
          <w:p w14:paraId="2385C69F" w14:textId="77777777" w:rsidR="00027A38" w:rsidRPr="00193FA4" w:rsidRDefault="00027A38" w:rsidP="00BB15BC">
            <w:pPr>
              <w:pStyle w:val="ad"/>
              <w:rPr>
                <w:sz w:val="20"/>
              </w:rPr>
            </w:pPr>
          </w:p>
          <w:p w14:paraId="5E21801A" w14:textId="77777777" w:rsidR="00027A38" w:rsidRPr="00DF684B" w:rsidRDefault="00027A38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463C4414" w14:textId="77777777" w:rsidR="00027A38" w:rsidRPr="00DF684B" w:rsidRDefault="00027A38" w:rsidP="00BB15BC">
            <w:pPr>
              <w:pStyle w:val="ad"/>
            </w:pPr>
          </w:p>
        </w:tc>
      </w:tr>
    </w:tbl>
    <w:p w14:paraId="2BEC9B32" w14:textId="77777777" w:rsidR="00027A38" w:rsidRPr="00EB431F" w:rsidRDefault="00027A38" w:rsidP="00EB431F">
      <w:pPr>
        <w:pStyle w:val="1"/>
        <w:sectPr w:rsidR="00027A38" w:rsidRPr="00EB431F" w:rsidSect="0094134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027A38" w14:paraId="34F5705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F0A8D01" w14:textId="77777777" w:rsidR="00027A38" w:rsidRDefault="00027A38" w:rsidP="00DB4352">
            <w:pPr>
              <w:pStyle w:val="ad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p w14:paraId="42D02FE9" w14:textId="77777777" w:rsidR="00027A38" w:rsidRPr="001313DD" w:rsidRDefault="00027A38" w:rsidP="00DA725D">
            <w:pPr>
              <w:pStyle w:val="aa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027A38" w14:paraId="4DD42079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7CAE199" w14:textId="77777777" w:rsidR="00027A38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365526A7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28" type="#_x0000_t32" style="position:absolute;left:0;text-align:left;margin-left:4.45pt;margin-top:12.7pt;width:66.3pt;height:0;z-index:251661312" o:connectortype="straight" strokecolor="red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D3D9042" w14:textId="77777777" w:rsidR="00027A38" w:rsidRPr="005A2928" w:rsidRDefault="00027A38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27A38" w14:paraId="6A99CB2B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DEE9C65" w14:textId="77777777" w:rsidR="00027A38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7BB8A1FE">
                      <v:shape id="_x0000_s1029" type="#_x0000_t32" style="position:absolute;left:0;text-align:left;margin-left:4.55pt;margin-top:12.7pt;width:66.3pt;height:0;z-index:251662336;mso-position-horizontal-relative:text;mso-position-vertical-relative:text" o:connectortype="straight" strokecolor="blue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5F2B1C0" w14:textId="77777777" w:rsidR="00027A38" w:rsidRPr="005A2928" w:rsidRDefault="00027A38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27A38" w14:paraId="0186181F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9142835" w14:textId="77777777" w:rsidR="00027A38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752B8F7F">
                      <v:shape id="_x0000_s1030" type="#_x0000_t32" style="position:absolute;left:0;text-align:left;margin-left:4.65pt;margin-top:11.6pt;width:66.3pt;height:0;z-index:251663360;mso-position-horizontal-relative:text;mso-position-vertical-relative:text" o:connectortype="straigh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05574F33" w14:textId="77777777" w:rsidR="00027A38" w:rsidRPr="005A2928" w:rsidRDefault="00027A38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27A38" w14:paraId="7562199A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10580068" w14:textId="77777777" w:rsidR="00027A38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232CEFA7">
                      <v:shape id="_x0000_s1031" type="#_x0000_t32" style="position:absolute;left:0;text-align:left;margin-left:4.75pt;margin-top:12.35pt;width:66.3pt;height:0;z-index:251664384;mso-position-horizontal-relative:text;mso-position-vertical-relative:text" o:connectortype="straight" strokecolor="aqua" strokeweight="1.5pt">
                        <v:stroke dashstyle="1 1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B145087" w14:textId="77777777" w:rsidR="00027A38" w:rsidRPr="005A2928" w:rsidRDefault="00027A38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27A38" w14:paraId="1BD2CD70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F7D273D" w14:textId="77777777" w:rsidR="00027A38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0DF29E88">
                      <v:shape id="_x0000_s1032" type="#_x0000_t32" style="position:absolute;left:0;text-align:left;margin-left:4.75pt;margin-top:12.35pt;width:66.3pt;height:0;z-index:251665408;mso-position-horizontal-relative:text;mso-position-vertical-relative:text" o:connectortype="straight" strokecolor="#002060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0F571BD1" w14:textId="77777777" w:rsidR="00027A38" w:rsidRPr="005A2928" w:rsidRDefault="00027A38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27A38" w14:paraId="4967B6C1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11FF11F" w14:textId="77777777" w:rsidR="00027A38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2FB8781C">
                      <v:shape id="_x0000_s1033" type="#_x0000_t32" style="position:absolute;left:0;text-align:left;margin-left:4.75pt;margin-top:12.35pt;width:66.3pt;height:0;z-index:251666432;mso-position-horizontal-relative:text;mso-position-vertical-relative:text" o:connectortype="straight" strokecolor="#823b0b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171E4EA" w14:textId="77777777" w:rsidR="00027A38" w:rsidRPr="005A2928" w:rsidRDefault="00027A38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27A38" w14:paraId="4F0BF136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ADAF5F0" w14:textId="77777777" w:rsidR="00027A38" w:rsidRDefault="00027A38" w:rsidP="002760BA">
                  <w:pPr>
                    <w:pStyle w:val="ad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D19BA47" w14:textId="77777777" w:rsidR="00027A38" w:rsidRPr="005A2928" w:rsidRDefault="00027A38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027A38" w14:paraId="0D1EE772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18318008" w14:textId="77777777" w:rsidR="00027A38" w:rsidRDefault="00027A38" w:rsidP="00916E4B">
                  <w:pPr>
                    <w:pStyle w:val="ad"/>
                    <w:jc w:val="center"/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E097D76" w14:textId="77777777" w:rsidR="00027A38" w:rsidRPr="005A2928" w:rsidRDefault="00027A38" w:rsidP="00795072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14:paraId="75A1B024" w14:textId="77777777" w:rsidR="00027A38" w:rsidRPr="00590118" w:rsidRDefault="00027A38" w:rsidP="00DA725D">
            <w:pPr>
              <w:pStyle w:val="aa"/>
              <w:rPr>
                <w:lang w:val="en-US"/>
              </w:rPr>
            </w:pPr>
          </w:p>
          <w:p w14:paraId="56EF49F7" w14:textId="77777777" w:rsidR="00027A38" w:rsidRPr="00647AAF" w:rsidRDefault="00027A38" w:rsidP="00DB4352">
            <w:pPr>
              <w:pStyle w:val="ad"/>
              <w:rPr>
                <w:b/>
              </w:rPr>
            </w:pPr>
          </w:p>
        </w:tc>
      </w:tr>
    </w:tbl>
    <w:p w14:paraId="23C696DC" w14:textId="77777777" w:rsidR="00027A38" w:rsidRDefault="00027A38" w:rsidP="00027A38">
      <w:pPr>
        <w:sectPr w:rsidR="00027A38" w:rsidSect="00941348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06FAC7A3" w14:textId="10B433D1" w:rsidR="00027A38" w:rsidRPr="00027A38" w:rsidRDefault="00027A38" w:rsidP="00027A38">
      <w:pPr>
        <w:tabs>
          <w:tab w:val="left" w:pos="945"/>
        </w:tabs>
      </w:pPr>
    </w:p>
    <w:sectPr w:rsidR="00027A38" w:rsidRPr="00027A38" w:rsidSect="00941348">
      <w:headerReference w:type="default" r:id="rId3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3834DD" w14:textId="77777777" w:rsidR="00941348" w:rsidRDefault="00941348" w:rsidP="00971822">
      <w:r>
        <w:separator/>
      </w:r>
    </w:p>
  </w:endnote>
  <w:endnote w:type="continuationSeparator" w:id="0">
    <w:p w14:paraId="05BBDE24" w14:textId="77777777" w:rsidR="00941348" w:rsidRDefault="00941348" w:rsidP="00971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B7EB6" w14:textId="77777777" w:rsidR="00027A38" w:rsidRDefault="00027A3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3DBD2" w14:textId="77777777" w:rsidR="00027A38" w:rsidRDefault="00027A38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9C599" w14:textId="77777777" w:rsidR="00027A38" w:rsidRDefault="00027A38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A78A03" w14:textId="77777777" w:rsidR="00027A38" w:rsidRDefault="00027A38">
    <w:pPr>
      <w:pStyle w:val="a8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99ECF" w14:textId="77777777" w:rsidR="00027A38" w:rsidRDefault="00027A38">
    <w:pPr>
      <w:pStyle w:val="a8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77AAD" w14:textId="77777777" w:rsidR="00027A38" w:rsidRDefault="00027A38">
    <w:pPr>
      <w:pStyle w:val="a8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0A366" w14:textId="77777777" w:rsidR="00027A38" w:rsidRDefault="00027A38">
    <w:pPr>
      <w:pStyle w:val="a8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505CF6" w14:textId="77777777" w:rsidR="00027A38" w:rsidRDefault="00027A38">
    <w:pPr>
      <w:pStyle w:val="a8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F4B68C" w14:textId="77777777" w:rsidR="00027A38" w:rsidRDefault="00027A38">
    <w:pPr>
      <w:pStyle w:val="a8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0818D4" w14:textId="77777777" w:rsidR="00027A38" w:rsidRDefault="00027A38">
    <w:pPr>
      <w:pStyle w:val="a8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E724E" w14:textId="77777777" w:rsidR="00027A38" w:rsidRDefault="00027A38">
    <w:pPr>
      <w:pStyle w:val="a8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65282" w14:textId="77777777" w:rsidR="00027A38" w:rsidRDefault="00027A3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81CAD9" w14:textId="77777777" w:rsidR="00941348" w:rsidRDefault="00941348" w:rsidP="00971822">
      <w:r>
        <w:separator/>
      </w:r>
    </w:p>
  </w:footnote>
  <w:footnote w:type="continuationSeparator" w:id="0">
    <w:p w14:paraId="60D5CA30" w14:textId="77777777" w:rsidR="00941348" w:rsidRDefault="00941348" w:rsidP="009718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9DDC4" w14:textId="77777777" w:rsidR="00027A38" w:rsidRDefault="00027A38" w:rsidP="00061142">
    <w:pPr>
      <w:pStyle w:val="a5"/>
      <w:framePr w:wrap="around" w:vAnchor="text" w:hAnchor="margin" w:xAlign="right" w:y="1"/>
      <w:rPr>
        <w:rStyle w:val="a7"/>
      </w:rPr>
    </w:pPr>
  </w:p>
  <w:p w14:paraId="262D51CA" w14:textId="77777777" w:rsidR="00027A38" w:rsidRDefault="00027A38" w:rsidP="00B471F5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464ED" w14:textId="77777777" w:rsidR="00027A38" w:rsidRDefault="00027A38" w:rsidP="00D66FC4">
    <w:pPr>
      <w:pStyle w:val="a5"/>
      <w:ind w:right="360"/>
    </w:pPr>
  </w:p>
  <w:p w14:paraId="09C09B3D" w14:textId="77777777" w:rsidR="00027A38" w:rsidRDefault="00027A38" w:rsidP="00D66FC4">
    <w:pPr>
      <w:pStyle w:val="a5"/>
      <w:ind w:right="360"/>
    </w:pPr>
  </w:p>
  <w:p w14:paraId="5EE94953" w14:textId="77777777" w:rsidR="00027A38" w:rsidRDefault="00027A38" w:rsidP="00D66FC4">
    <w:pPr>
      <w:pStyle w:val="a5"/>
      <w:ind w:right="360"/>
    </w:pPr>
  </w:p>
  <w:p w14:paraId="36AECD58" w14:textId="77777777" w:rsidR="00027A38" w:rsidRPr="00D66FC4" w:rsidRDefault="00027A38" w:rsidP="00D66FC4">
    <w:pPr>
      <w:pStyle w:val="a5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D6BDA" w14:textId="77777777" w:rsidR="00027A38" w:rsidRDefault="00027A38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DBBB3" w14:textId="77777777" w:rsidR="00027A38" w:rsidRDefault="00027A38" w:rsidP="00061142">
    <w:pPr>
      <w:pStyle w:val="a5"/>
      <w:framePr w:wrap="around" w:vAnchor="text" w:hAnchor="margin" w:xAlign="right" w:y="1"/>
      <w:rPr>
        <w:rStyle w:val="a7"/>
      </w:rPr>
    </w:pPr>
  </w:p>
  <w:p w14:paraId="34667115" w14:textId="77777777" w:rsidR="00027A38" w:rsidRDefault="00027A38" w:rsidP="00B471F5">
    <w:pPr>
      <w:pStyle w:val="a5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027A38" w14:paraId="038A08BC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650BA49C" w14:textId="77777777" w:rsidR="00027A38" w:rsidRPr="00B87E07" w:rsidRDefault="00027A38" w:rsidP="00CE5E0E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0AB6D329" w14:textId="77777777" w:rsidR="00027A38" w:rsidRPr="00B91D73" w:rsidRDefault="00027A38" w:rsidP="00D17FA1">
          <w:pPr>
            <w:pStyle w:val="ac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22CF813F" w14:textId="77777777" w:rsidR="00027A38" w:rsidRPr="00300A93" w:rsidRDefault="00027A38" w:rsidP="00CE5E0E">
          <w:pPr>
            <w:pStyle w:val="ac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в с. Мордовские Сыреси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0D9E0DF4" w14:textId="77777777" w:rsidR="00027A38" w:rsidRPr="00B87E07" w:rsidRDefault="00027A38" w:rsidP="00CE5E0E">
          <w:pPr>
            <w:pStyle w:val="ac"/>
            <w:rPr>
              <w:szCs w:val="24"/>
              <w:vertAlign w:val="superscript"/>
            </w:rPr>
          </w:pPr>
        </w:p>
      </w:tc>
    </w:tr>
    <w:tr w:rsidR="00027A38" w14:paraId="0EF56C63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617DC586" w14:textId="77777777" w:rsidR="00027A38" w:rsidRPr="00B87E07" w:rsidRDefault="00027A38" w:rsidP="00CE5E0E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310F8C7C" w14:textId="77777777" w:rsidR="00027A38" w:rsidRDefault="00027A38" w:rsidP="00CE5E0E">
          <w:pPr>
            <w:pStyle w:val="ac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3C8D2C9E" w14:textId="77777777" w:rsidR="00027A38" w:rsidRPr="00B87E07" w:rsidRDefault="00027A38" w:rsidP="00CE5E0E">
          <w:pPr>
            <w:pStyle w:val="ac"/>
            <w:rPr>
              <w:szCs w:val="24"/>
              <w:vertAlign w:val="superscript"/>
            </w:rPr>
          </w:pPr>
        </w:p>
      </w:tc>
    </w:tr>
    <w:tr w:rsidR="00027A38" w14:paraId="101B781F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784BD446" w14:textId="77777777" w:rsidR="00027A38" w:rsidRPr="0079788A" w:rsidRDefault="00027A38" w:rsidP="00CE5E0E">
          <w:pPr>
            <w:pStyle w:val="ac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08DBE5F4" w14:textId="77777777" w:rsidR="00027A38" w:rsidRPr="00D66FC4" w:rsidRDefault="00027A38" w:rsidP="00D66FC4">
    <w:pPr>
      <w:pStyle w:val="a5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FEBE8E" w14:textId="77777777" w:rsidR="00027A38" w:rsidRDefault="00027A38">
    <w:pPr>
      <w:pStyle w:val="a5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6CB8E" w14:textId="77777777" w:rsidR="00027A38" w:rsidRDefault="00027A38" w:rsidP="00061142">
    <w:pPr>
      <w:pStyle w:val="a5"/>
      <w:framePr w:wrap="around" w:vAnchor="text" w:hAnchor="margin" w:xAlign="right" w:y="1"/>
      <w:rPr>
        <w:rStyle w:val="a7"/>
      </w:rPr>
    </w:pPr>
  </w:p>
  <w:p w14:paraId="334BAAB4" w14:textId="77777777" w:rsidR="00027A38" w:rsidRDefault="00027A38" w:rsidP="00B471F5">
    <w:pPr>
      <w:pStyle w:val="a5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027A38" w14:paraId="101D13F7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5834A7D9" w14:textId="77777777" w:rsidR="00027A38" w:rsidRPr="00B87E07" w:rsidRDefault="00027A38" w:rsidP="00823C93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77182458" w14:textId="77777777" w:rsidR="00027A38" w:rsidRPr="00B91D73" w:rsidRDefault="00027A38" w:rsidP="00BB2CEB">
          <w:pPr>
            <w:pStyle w:val="ac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74372F1D" w14:textId="77777777" w:rsidR="00027A38" w:rsidRPr="00300A93" w:rsidRDefault="00027A38" w:rsidP="00823C93">
          <w:pPr>
            <w:pStyle w:val="ac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в с. Мордовские Сыреси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04176227" w14:textId="77777777" w:rsidR="00027A38" w:rsidRPr="00B87E07" w:rsidRDefault="00027A38" w:rsidP="00823C93">
          <w:pPr>
            <w:pStyle w:val="ac"/>
            <w:rPr>
              <w:szCs w:val="24"/>
              <w:vertAlign w:val="superscript"/>
            </w:rPr>
          </w:pPr>
        </w:p>
      </w:tc>
    </w:tr>
    <w:tr w:rsidR="00027A38" w14:paraId="651EE252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46939B22" w14:textId="77777777" w:rsidR="00027A38" w:rsidRPr="00B87E07" w:rsidRDefault="00027A38" w:rsidP="00823C93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27B34E3B" w14:textId="77777777" w:rsidR="00027A38" w:rsidRDefault="00027A38" w:rsidP="00823C93">
          <w:pPr>
            <w:pStyle w:val="ac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24CCEFF9" w14:textId="77777777" w:rsidR="00027A38" w:rsidRPr="00B87E07" w:rsidRDefault="00027A38" w:rsidP="00823C93">
          <w:pPr>
            <w:pStyle w:val="ac"/>
            <w:rPr>
              <w:szCs w:val="24"/>
              <w:vertAlign w:val="superscript"/>
            </w:rPr>
          </w:pPr>
        </w:p>
      </w:tc>
    </w:tr>
    <w:tr w:rsidR="00027A38" w14:paraId="00D9A0E9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6CDD4CD6" w14:textId="77777777" w:rsidR="00027A38" w:rsidRPr="008C0B39" w:rsidRDefault="00027A38" w:rsidP="00823C93">
          <w:pPr>
            <w:pStyle w:val="ac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37FEC52A" w14:textId="77777777" w:rsidR="00027A38" w:rsidRPr="00D66FC4" w:rsidRDefault="00027A38" w:rsidP="00D66FC4">
    <w:pPr>
      <w:pStyle w:val="a5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70F40" w14:textId="77777777" w:rsidR="00027A38" w:rsidRDefault="00027A38">
    <w:pPr>
      <w:pStyle w:val="a5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EB846" w14:textId="77777777" w:rsidR="00027A38" w:rsidRDefault="00027A38" w:rsidP="00061142">
    <w:pPr>
      <w:pStyle w:val="a5"/>
      <w:framePr w:wrap="around" w:vAnchor="text" w:hAnchor="margin" w:xAlign="right" w:y="1"/>
      <w:rPr>
        <w:rStyle w:val="a7"/>
      </w:rPr>
    </w:pPr>
  </w:p>
  <w:p w14:paraId="26D01B57" w14:textId="77777777" w:rsidR="00027A38" w:rsidRDefault="00027A38" w:rsidP="00B471F5">
    <w:pPr>
      <w:pStyle w:val="a5"/>
      <w:ind w:right="360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027A38" w14:paraId="43D923E7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  <w:bottom w:val="single" w:sz="4" w:space="0" w:color="auto"/>
          </w:tcBorders>
          <w:shd w:val="clear" w:color="auto" w:fill="auto"/>
          <w:vAlign w:val="center"/>
        </w:tcPr>
        <w:p w14:paraId="0A809423" w14:textId="77777777" w:rsidR="00027A38" w:rsidRPr="00B87E07" w:rsidRDefault="00027A38" w:rsidP="00BF4B92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01BFBA04" w14:textId="77777777" w:rsidR="00027A38" w:rsidRPr="00B91D73" w:rsidRDefault="00027A38" w:rsidP="007B17EC">
          <w:pPr>
            <w:pStyle w:val="ac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334FE0E1" w14:textId="77777777" w:rsidR="00027A38" w:rsidRPr="00300A93" w:rsidRDefault="00027A38" w:rsidP="00BF4B92">
          <w:pPr>
            <w:pStyle w:val="ac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в с. Мордовские Сыреси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1A72DEC6" w14:textId="77777777" w:rsidR="00027A38" w:rsidRPr="00B87E07" w:rsidRDefault="00027A38" w:rsidP="00BF4B92">
          <w:pPr>
            <w:pStyle w:val="ac"/>
            <w:rPr>
              <w:szCs w:val="24"/>
              <w:vertAlign w:val="superscript"/>
            </w:rPr>
          </w:pPr>
        </w:p>
      </w:tc>
    </w:tr>
    <w:tr w:rsidR="00027A38" w14:paraId="0064F7CA" w14:textId="77777777">
      <w:trPr>
        <w:trHeight w:val="190"/>
      </w:trPr>
      <w:tc>
        <w:tcPr>
          <w:tcW w:w="126" w:type="pct"/>
          <w:tcBorders>
            <w:top w:val="single" w:sz="4" w:space="0" w:color="auto"/>
            <w:left w:val="double" w:sz="6" w:space="0" w:color="auto"/>
          </w:tcBorders>
          <w:shd w:val="clear" w:color="auto" w:fill="auto"/>
          <w:vAlign w:val="center"/>
        </w:tcPr>
        <w:p w14:paraId="7C4323D0" w14:textId="77777777" w:rsidR="00027A38" w:rsidRPr="00B87E07" w:rsidRDefault="00027A38" w:rsidP="00BF4B92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single" w:sz="4" w:space="0" w:color="auto"/>
            <w:left w:val="nil"/>
          </w:tcBorders>
          <w:shd w:val="clear" w:color="auto" w:fill="auto"/>
        </w:tcPr>
        <w:p w14:paraId="36C1ED08" w14:textId="77777777" w:rsidR="00027A38" w:rsidRDefault="00027A38" w:rsidP="00BF4B92">
          <w:pPr>
            <w:pStyle w:val="ac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top w:val="single" w:sz="4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48AF1928" w14:textId="77777777" w:rsidR="00027A38" w:rsidRPr="00B87E07" w:rsidRDefault="00027A38" w:rsidP="00BF4B92">
          <w:pPr>
            <w:pStyle w:val="ac"/>
            <w:rPr>
              <w:szCs w:val="24"/>
              <w:vertAlign w:val="superscript"/>
            </w:rPr>
          </w:pPr>
        </w:p>
      </w:tc>
    </w:tr>
    <w:tr w:rsidR="00027A38" w14:paraId="7D6E8E44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3C82B535" w14:textId="77777777" w:rsidR="00027A38" w:rsidRPr="00C657E1" w:rsidRDefault="00027A38" w:rsidP="00BF4B92">
          <w:pPr>
            <w:pStyle w:val="ac"/>
            <w:rPr>
              <w:vertAlign w:val="superscript"/>
            </w:rPr>
          </w:pPr>
          <w:r>
            <w:t>Схема границ публичного сервитута</w:t>
          </w:r>
        </w:p>
      </w:tc>
    </w:tr>
  </w:tbl>
  <w:p w14:paraId="1554B108" w14:textId="77777777" w:rsidR="00027A38" w:rsidRPr="00D66FC4" w:rsidRDefault="00027A38" w:rsidP="00D66FC4">
    <w:pPr>
      <w:pStyle w:val="a5"/>
      <w:ind w:right="360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986ADB" w14:textId="77777777" w:rsidR="00027A38" w:rsidRDefault="00027A38">
    <w:pPr>
      <w:pStyle w:val="a5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CA619" w14:textId="77777777" w:rsidR="00971822" w:rsidRPr="00D66FC4" w:rsidRDefault="00971822" w:rsidP="00D66FC4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C02B7F"/>
    <w:multiLevelType w:val="hybridMultilevel"/>
    <w:tmpl w:val="0C36DFF8"/>
    <w:lvl w:ilvl="0" w:tplc="3690858A">
      <w:start w:val="1"/>
      <w:numFmt w:val="decimal"/>
      <w:lvlText w:val="%1."/>
      <w:lvlJc w:val="left"/>
      <w:pPr>
        <w:ind w:left="1069" w:hanging="360"/>
      </w:pPr>
    </w:lvl>
    <w:lvl w:ilvl="1" w:tplc="72D618C2">
      <w:start w:val="1"/>
      <w:numFmt w:val="lowerLetter"/>
      <w:lvlText w:val="%2."/>
      <w:lvlJc w:val="left"/>
      <w:pPr>
        <w:ind w:left="1789" w:hanging="360"/>
      </w:pPr>
    </w:lvl>
    <w:lvl w:ilvl="2" w:tplc="2CAACF20">
      <w:start w:val="1"/>
      <w:numFmt w:val="lowerRoman"/>
      <w:lvlText w:val="%3."/>
      <w:lvlJc w:val="right"/>
      <w:pPr>
        <w:ind w:left="2509" w:hanging="180"/>
      </w:pPr>
    </w:lvl>
    <w:lvl w:ilvl="3" w:tplc="A9F0DBCC">
      <w:start w:val="1"/>
      <w:numFmt w:val="decimal"/>
      <w:lvlText w:val="%4."/>
      <w:lvlJc w:val="left"/>
      <w:pPr>
        <w:ind w:left="3229" w:hanging="360"/>
      </w:pPr>
    </w:lvl>
    <w:lvl w:ilvl="4" w:tplc="ABB6D0B0">
      <w:start w:val="1"/>
      <w:numFmt w:val="lowerLetter"/>
      <w:lvlText w:val="%5."/>
      <w:lvlJc w:val="left"/>
      <w:pPr>
        <w:ind w:left="3949" w:hanging="360"/>
      </w:pPr>
    </w:lvl>
    <w:lvl w:ilvl="5" w:tplc="76340CD6">
      <w:start w:val="1"/>
      <w:numFmt w:val="lowerRoman"/>
      <w:lvlText w:val="%6."/>
      <w:lvlJc w:val="right"/>
      <w:pPr>
        <w:ind w:left="4669" w:hanging="180"/>
      </w:pPr>
    </w:lvl>
    <w:lvl w:ilvl="6" w:tplc="B8728416">
      <w:start w:val="1"/>
      <w:numFmt w:val="decimal"/>
      <w:lvlText w:val="%7."/>
      <w:lvlJc w:val="left"/>
      <w:pPr>
        <w:ind w:left="5389" w:hanging="360"/>
      </w:pPr>
    </w:lvl>
    <w:lvl w:ilvl="7" w:tplc="B882DCFE">
      <w:start w:val="1"/>
      <w:numFmt w:val="lowerLetter"/>
      <w:lvlText w:val="%8."/>
      <w:lvlJc w:val="left"/>
      <w:pPr>
        <w:ind w:left="6109" w:hanging="360"/>
      </w:pPr>
    </w:lvl>
    <w:lvl w:ilvl="8" w:tplc="B2747F72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4192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90086768">
    <w:abstractNumId w:val="8"/>
  </w:num>
  <w:num w:numId="3" w16cid:durableId="1990093309">
    <w:abstractNumId w:val="3"/>
  </w:num>
  <w:num w:numId="4" w16cid:durableId="413623626">
    <w:abstractNumId w:val="0"/>
  </w:num>
  <w:num w:numId="5" w16cid:durableId="107746457">
    <w:abstractNumId w:val="6"/>
  </w:num>
  <w:num w:numId="6" w16cid:durableId="1298996132">
    <w:abstractNumId w:val="4"/>
  </w:num>
  <w:num w:numId="7" w16cid:durableId="1675185035">
    <w:abstractNumId w:val="7"/>
  </w:num>
  <w:num w:numId="8" w16cid:durableId="14600258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386948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ABD"/>
    <w:rsid w:val="00027A38"/>
    <w:rsid w:val="0016683E"/>
    <w:rsid w:val="0036548B"/>
    <w:rsid w:val="006230C3"/>
    <w:rsid w:val="006F5226"/>
    <w:rsid w:val="008239C7"/>
    <w:rsid w:val="00941348"/>
    <w:rsid w:val="00956D75"/>
    <w:rsid w:val="00971822"/>
    <w:rsid w:val="00AD1404"/>
    <w:rsid w:val="00B16ED0"/>
    <w:rsid w:val="00BD2ABD"/>
    <w:rsid w:val="00C2667E"/>
    <w:rsid w:val="00C3031E"/>
    <w:rsid w:val="00C669AB"/>
    <w:rsid w:val="00DA5468"/>
    <w:rsid w:val="00DF5605"/>
    <w:rsid w:val="00EB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1" type="connector" idref="#_x0000_s1028"/>
        <o:r id="V:Rule2" type="connector" idref="#_x0000_s1030"/>
        <o:r id="V:Rule3" type="connector" idref="#_x0000_s1029"/>
        <o:r id="V:Rule4" type="connector" idref="#_x0000_s1031"/>
        <o:r id="V:Rule5" type="connector" idref="#_x0000_s1032"/>
        <o:r id="V:Rule6" type="connector" idref="#_x0000_s1033"/>
      </o:rules>
    </o:shapelayout>
  </w:shapeDefaults>
  <w:decimalSymbol w:val=","/>
  <w:listSeparator w:val=";"/>
  <w14:docId w14:val="36848034"/>
  <w15:chartTrackingRefBased/>
  <w15:docId w15:val="{88E56007-A722-4BFE-A7D8-11E2BBFD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669AB"/>
    <w:pPr>
      <w:spacing w:after="0"/>
      <w:ind w:firstLine="0"/>
    </w:pPr>
    <w:rPr>
      <w:rFonts w:ascii="Times New Roman" w:eastAsia="Times New Roman" w:hAnsi="Times New Roman" w:cs="Times New Roman"/>
      <w:b/>
      <w:kern w:val="0"/>
      <w:sz w:val="28"/>
      <w:szCs w:val="20"/>
      <w:lang w:eastAsia="ru-RU"/>
      <w14:ligatures w14:val="none"/>
    </w:rPr>
  </w:style>
  <w:style w:type="paragraph" w:styleId="5">
    <w:name w:val="heading 5"/>
    <w:basedOn w:val="a0"/>
    <w:next w:val="a0"/>
    <w:link w:val="50"/>
    <w:semiHidden/>
    <w:unhideWhenUsed/>
    <w:qFormat/>
    <w:rsid w:val="00C2667E"/>
    <w:pPr>
      <w:keepNext/>
      <w:jc w:val="center"/>
      <w:outlineLvl w:val="4"/>
    </w:pPr>
    <w:rPr>
      <w:b w:val="0"/>
      <w:sz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basedOn w:val="a1"/>
    <w:link w:val="5"/>
    <w:semiHidden/>
    <w:rsid w:val="00C2667E"/>
    <w:rPr>
      <w:rFonts w:ascii="Times New Roman" w:eastAsia="Times New Roman" w:hAnsi="Times New Roman" w:cs="Times New Roman"/>
      <w:kern w:val="0"/>
      <w:sz w:val="36"/>
      <w:szCs w:val="20"/>
      <w:lang w:eastAsia="ru-RU"/>
      <w14:ligatures w14:val="none"/>
    </w:rPr>
  </w:style>
  <w:style w:type="table" w:styleId="a4">
    <w:name w:val="Table Grid"/>
    <w:basedOn w:val="a2"/>
    <w:rsid w:val="00EB702F"/>
    <w:pPr>
      <w:spacing w:after="0"/>
      <w:ind w:firstLine="0"/>
    </w:pPr>
    <w:rPr>
      <w:rFonts w:ascii="Calibri" w:eastAsia="Times New Roman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971822"/>
    <w:pPr>
      <w:spacing w:after="0"/>
      <w:ind w:firstLine="0"/>
    </w:pPr>
    <w:rPr>
      <w:rFonts w:ascii="Times New Roman" w:eastAsia="Times New Roman" w:hAnsi="Times New Roman" w:cs="Times New Roman"/>
      <w:snapToGrid w:val="0"/>
      <w:kern w:val="0"/>
      <w:szCs w:val="20"/>
      <w:lang w:eastAsia="ru-RU"/>
      <w14:ligatures w14:val="none"/>
    </w:rPr>
  </w:style>
  <w:style w:type="paragraph" w:styleId="a5">
    <w:name w:val="header"/>
    <w:basedOn w:val="a0"/>
    <w:link w:val="a6"/>
    <w:rsid w:val="00971822"/>
    <w:pPr>
      <w:tabs>
        <w:tab w:val="center" w:pos="4677"/>
        <w:tab w:val="right" w:pos="9355"/>
      </w:tabs>
    </w:pPr>
    <w:rPr>
      <w:b w:val="0"/>
      <w:sz w:val="22"/>
      <w:szCs w:val="24"/>
    </w:rPr>
  </w:style>
  <w:style w:type="character" w:customStyle="1" w:styleId="a6">
    <w:name w:val="Верхний колонтитул Знак"/>
    <w:basedOn w:val="a1"/>
    <w:link w:val="a5"/>
    <w:rsid w:val="00971822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character" w:styleId="a7">
    <w:name w:val="page number"/>
    <w:rsid w:val="00971822"/>
  </w:style>
  <w:style w:type="paragraph" w:styleId="a8">
    <w:name w:val="footer"/>
    <w:basedOn w:val="a0"/>
    <w:link w:val="a9"/>
    <w:rsid w:val="00971822"/>
    <w:pPr>
      <w:tabs>
        <w:tab w:val="center" w:pos="4677"/>
        <w:tab w:val="right" w:pos="9355"/>
      </w:tabs>
    </w:pPr>
    <w:rPr>
      <w:b w:val="0"/>
      <w:sz w:val="22"/>
      <w:szCs w:val="24"/>
    </w:rPr>
  </w:style>
  <w:style w:type="character" w:customStyle="1" w:styleId="a9">
    <w:name w:val="Нижний колонтитул Знак"/>
    <w:basedOn w:val="a1"/>
    <w:link w:val="a8"/>
    <w:rsid w:val="00971822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paragraph" w:customStyle="1" w:styleId="aa">
    <w:name w:val="Разделитель таблиц"/>
    <w:basedOn w:val="a0"/>
    <w:rsid w:val="00971822"/>
    <w:pPr>
      <w:spacing w:line="14" w:lineRule="exact"/>
    </w:pPr>
    <w:rPr>
      <w:b w:val="0"/>
      <w:sz w:val="2"/>
    </w:rPr>
  </w:style>
  <w:style w:type="paragraph" w:customStyle="1" w:styleId="ab">
    <w:name w:val="Заголовок таблицы"/>
    <w:basedOn w:val="1"/>
    <w:rsid w:val="00971822"/>
    <w:pPr>
      <w:keepNext/>
      <w:jc w:val="center"/>
    </w:pPr>
    <w:rPr>
      <w:b/>
    </w:rPr>
  </w:style>
  <w:style w:type="paragraph" w:customStyle="1" w:styleId="ac">
    <w:name w:val="Название раздела"/>
    <w:basedOn w:val="a0"/>
    <w:rsid w:val="00971822"/>
    <w:pPr>
      <w:jc w:val="center"/>
    </w:pPr>
    <w:rPr>
      <w:szCs w:val="28"/>
    </w:rPr>
  </w:style>
  <w:style w:type="paragraph" w:customStyle="1" w:styleId="ad">
    <w:name w:val="Текст таблицы"/>
    <w:basedOn w:val="1"/>
    <w:rsid w:val="00971822"/>
  </w:style>
  <w:style w:type="paragraph" w:customStyle="1" w:styleId="ae">
    <w:name w:val="Заголовок таблицы повторяющийся"/>
    <w:basedOn w:val="1"/>
    <w:rsid w:val="00971822"/>
    <w:pPr>
      <w:jc w:val="center"/>
    </w:pPr>
    <w:rPr>
      <w:b/>
    </w:rPr>
  </w:style>
  <w:style w:type="character" w:styleId="af">
    <w:name w:val="annotation reference"/>
    <w:semiHidden/>
    <w:rsid w:val="00971822"/>
    <w:rPr>
      <w:sz w:val="16"/>
      <w:szCs w:val="16"/>
    </w:rPr>
  </w:style>
  <w:style w:type="paragraph" w:styleId="af0">
    <w:name w:val="annotation text"/>
    <w:basedOn w:val="a0"/>
    <w:link w:val="af1"/>
    <w:semiHidden/>
    <w:rsid w:val="00971822"/>
    <w:rPr>
      <w:b w:val="0"/>
      <w:sz w:val="20"/>
    </w:rPr>
  </w:style>
  <w:style w:type="character" w:customStyle="1" w:styleId="af1">
    <w:name w:val="Текст примечания Знак"/>
    <w:basedOn w:val="a1"/>
    <w:link w:val="af0"/>
    <w:semiHidden/>
    <w:rsid w:val="00971822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2">
    <w:name w:val="Balloon Text"/>
    <w:basedOn w:val="a0"/>
    <w:link w:val="af3"/>
    <w:semiHidden/>
    <w:rsid w:val="00971822"/>
    <w:rPr>
      <w:rFonts w:ascii="Tahoma" w:hAnsi="Tahoma" w:cs="Tahoma"/>
      <w:b w:val="0"/>
      <w:sz w:val="16"/>
      <w:szCs w:val="16"/>
    </w:rPr>
  </w:style>
  <w:style w:type="character" w:customStyle="1" w:styleId="af3">
    <w:name w:val="Текст выноски Знак"/>
    <w:basedOn w:val="a1"/>
    <w:link w:val="af2"/>
    <w:semiHidden/>
    <w:rsid w:val="00971822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paragraph" w:customStyle="1" w:styleId="af4">
    <w:name w:val="Название подраздела"/>
    <w:basedOn w:val="1"/>
    <w:rsid w:val="00971822"/>
    <w:pPr>
      <w:keepNext/>
      <w:spacing w:before="240"/>
      <w:jc w:val="center"/>
    </w:pPr>
    <w:rPr>
      <w:b/>
    </w:rPr>
  </w:style>
  <w:style w:type="paragraph" w:customStyle="1" w:styleId="a">
    <w:name w:val="Автонумератор в таблице"/>
    <w:basedOn w:val="1"/>
    <w:rsid w:val="00971822"/>
    <w:pPr>
      <w:numPr>
        <w:numId w:val="8"/>
      </w:numPr>
      <w:snapToGrid w:val="0"/>
      <w:jc w:val="center"/>
    </w:pPr>
  </w:style>
  <w:style w:type="paragraph" w:styleId="af5">
    <w:name w:val="Document Map"/>
    <w:basedOn w:val="a0"/>
    <w:link w:val="af6"/>
    <w:semiHidden/>
    <w:rsid w:val="00971822"/>
    <w:pPr>
      <w:shd w:val="clear" w:color="auto" w:fill="000080"/>
    </w:pPr>
    <w:rPr>
      <w:rFonts w:ascii="Tahoma" w:hAnsi="Tahoma" w:cs="Tahoma"/>
      <w:b w:val="0"/>
      <w:sz w:val="20"/>
    </w:rPr>
  </w:style>
  <w:style w:type="character" w:customStyle="1" w:styleId="af6">
    <w:name w:val="Схема документа Знак"/>
    <w:basedOn w:val="a1"/>
    <w:link w:val="af5"/>
    <w:semiHidden/>
    <w:rsid w:val="00971822"/>
    <w:rPr>
      <w:rFonts w:ascii="Tahoma" w:eastAsia="Times New Roman" w:hAnsi="Tahoma" w:cs="Tahoma"/>
      <w:kern w:val="0"/>
      <w:sz w:val="20"/>
      <w:szCs w:val="20"/>
      <w:shd w:val="clear" w:color="auto" w:fill="000080"/>
      <w:lang w:eastAsia="ru-RU"/>
      <w14:ligatures w14:val="none"/>
    </w:rPr>
  </w:style>
  <w:style w:type="paragraph" w:customStyle="1" w:styleId="ConsPlusCell">
    <w:name w:val="ConsPlusCell"/>
    <w:rsid w:val="00971822"/>
    <w:pPr>
      <w:widowControl w:val="0"/>
      <w:autoSpaceDE w:val="0"/>
      <w:autoSpaceDN w:val="0"/>
      <w:adjustRightInd w:val="0"/>
      <w:spacing w:after="0"/>
      <w:ind w:firstLine="0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17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image" Target="media/image2.emf"/><Relationship Id="rId39" Type="http://schemas.openxmlformats.org/officeDocument/2006/relationships/header" Target="header13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34" Type="http://schemas.openxmlformats.org/officeDocument/2006/relationships/image" Target="media/image4.png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image" Target="media/image1.png"/><Relationship Id="rId33" Type="http://schemas.openxmlformats.org/officeDocument/2006/relationships/footer" Target="footer12.xml"/><Relationship Id="rId38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29" Type="http://schemas.openxmlformats.org/officeDocument/2006/relationships/header" Target="header11.xm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2.xml"/><Relationship Id="rId37" Type="http://schemas.openxmlformats.org/officeDocument/2006/relationships/image" Target="media/image7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header" Target="header10.xml"/><Relationship Id="rId36" Type="http://schemas.openxmlformats.org/officeDocument/2006/relationships/image" Target="media/image6.png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footer" Target="footer1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image" Target="media/image3.emf"/><Relationship Id="rId30" Type="http://schemas.openxmlformats.org/officeDocument/2006/relationships/footer" Target="footer10.xml"/><Relationship Id="rId35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5458</Words>
  <Characters>31113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2024-05-02T07:30:00Z</dcterms:created>
  <dcterms:modified xsi:type="dcterms:W3CDTF">2024-05-07T11:25:00Z</dcterms:modified>
</cp:coreProperties>
</file>